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72D" w:rsidRDefault="00ED272D" w:rsidP="00ED272D"/>
    <w:p w:rsidR="00ED272D" w:rsidRDefault="00ED272D" w:rsidP="00ED272D"/>
    <w:p w:rsidR="004B586F" w:rsidRPr="002C36EF" w:rsidRDefault="00ED272D" w:rsidP="00ED272D">
      <w:pPr>
        <w:jc w:val="center"/>
        <w:rPr>
          <w:b/>
          <w:sz w:val="28"/>
          <w:szCs w:val="28"/>
        </w:rPr>
      </w:pPr>
      <w:r w:rsidRPr="002C36EF">
        <w:rPr>
          <w:b/>
          <w:sz w:val="28"/>
          <w:szCs w:val="28"/>
        </w:rPr>
        <w:t xml:space="preserve">Комплексный план </w:t>
      </w:r>
    </w:p>
    <w:p w:rsidR="004B586F" w:rsidRPr="002C36EF" w:rsidRDefault="00ED272D" w:rsidP="00ED272D">
      <w:pPr>
        <w:jc w:val="center"/>
        <w:rPr>
          <w:b/>
          <w:sz w:val="28"/>
          <w:szCs w:val="28"/>
        </w:rPr>
      </w:pPr>
      <w:r w:rsidRPr="002C36EF">
        <w:rPr>
          <w:b/>
          <w:sz w:val="28"/>
          <w:szCs w:val="28"/>
        </w:rPr>
        <w:t xml:space="preserve">муниципальной методической площадки </w:t>
      </w:r>
    </w:p>
    <w:p w:rsidR="004B586F" w:rsidRPr="002C36EF" w:rsidRDefault="007B33E0" w:rsidP="00ED27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</w:t>
      </w:r>
      <w:r w:rsidR="004B586F" w:rsidRPr="002C36EF">
        <w:rPr>
          <w:b/>
          <w:sz w:val="28"/>
          <w:szCs w:val="28"/>
        </w:rPr>
        <w:t xml:space="preserve">ОУ Вознесенской СОШ имени Л. Чекмарёва </w:t>
      </w:r>
    </w:p>
    <w:p w:rsidR="004B586F" w:rsidRPr="002C36EF" w:rsidRDefault="00ED272D" w:rsidP="00ED272D">
      <w:pPr>
        <w:jc w:val="center"/>
        <w:rPr>
          <w:b/>
          <w:sz w:val="28"/>
          <w:szCs w:val="28"/>
        </w:rPr>
      </w:pPr>
      <w:r w:rsidRPr="002C36EF">
        <w:rPr>
          <w:b/>
          <w:sz w:val="28"/>
          <w:szCs w:val="28"/>
        </w:rPr>
        <w:t>по распространению инновационного опыта</w:t>
      </w:r>
      <w:r w:rsidR="004B586F" w:rsidRPr="002C36EF">
        <w:rPr>
          <w:b/>
          <w:sz w:val="28"/>
          <w:szCs w:val="28"/>
        </w:rPr>
        <w:t xml:space="preserve"> </w:t>
      </w:r>
    </w:p>
    <w:p w:rsidR="00ED272D" w:rsidRPr="002C36EF" w:rsidRDefault="004B586F" w:rsidP="00ED272D">
      <w:pPr>
        <w:jc w:val="center"/>
        <w:rPr>
          <w:b/>
          <w:sz w:val="28"/>
          <w:szCs w:val="28"/>
        </w:rPr>
      </w:pPr>
      <w:r w:rsidRPr="002C36EF">
        <w:rPr>
          <w:b/>
          <w:sz w:val="28"/>
          <w:szCs w:val="28"/>
        </w:rPr>
        <w:t>в направлении гражданско-патриотического воспитания</w:t>
      </w:r>
    </w:p>
    <w:p w:rsidR="00ED272D" w:rsidRDefault="00ED272D" w:rsidP="002C36EF">
      <w:pPr>
        <w:rPr>
          <w:b/>
        </w:rPr>
      </w:pPr>
    </w:p>
    <w:p w:rsidR="00ED272D" w:rsidRDefault="00ED272D" w:rsidP="00ED272D"/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475"/>
        <w:gridCol w:w="2108"/>
        <w:gridCol w:w="1505"/>
        <w:gridCol w:w="2404"/>
      </w:tblGrid>
      <w:tr w:rsidR="00CC3DF8" w:rsidTr="002C36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D" w:rsidRDefault="00ED272D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D" w:rsidRDefault="00ED272D">
            <w:pPr>
              <w:jc w:val="center"/>
              <w:rPr>
                <w:b/>
              </w:rPr>
            </w:pPr>
            <w:r>
              <w:rPr>
                <w:b/>
              </w:rPr>
              <w:t>Название мероприятий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D" w:rsidRDefault="00ED272D">
            <w:pPr>
              <w:jc w:val="center"/>
              <w:rPr>
                <w:b/>
              </w:rPr>
            </w:pPr>
            <w:r>
              <w:rPr>
                <w:b/>
              </w:rPr>
              <w:t>Исполнители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D" w:rsidRDefault="00ED272D">
            <w:pPr>
              <w:jc w:val="center"/>
              <w:rPr>
                <w:b/>
              </w:rPr>
            </w:pPr>
            <w:r>
              <w:rPr>
                <w:b/>
              </w:rPr>
              <w:t>Сроки исполнения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D" w:rsidRDefault="00ED272D">
            <w:pPr>
              <w:jc w:val="center"/>
              <w:rPr>
                <w:b/>
              </w:rPr>
            </w:pPr>
            <w:r>
              <w:rPr>
                <w:b/>
              </w:rPr>
              <w:t>Ожидаемый результат</w:t>
            </w:r>
          </w:p>
        </w:tc>
      </w:tr>
      <w:tr w:rsidR="00ED272D" w:rsidTr="002C36EF"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D" w:rsidRDefault="00ED272D">
            <w:pPr>
              <w:jc w:val="center"/>
              <w:rPr>
                <w:b/>
              </w:rPr>
            </w:pPr>
            <w:r>
              <w:rPr>
                <w:b/>
              </w:rPr>
              <w:t>1. Создание нормативно-правовой базы патри</w:t>
            </w:r>
            <w:r w:rsidR="003A45F0">
              <w:rPr>
                <w:b/>
              </w:rPr>
              <w:t>отического воспитания обучающихся</w:t>
            </w:r>
          </w:p>
        </w:tc>
      </w:tr>
      <w:tr w:rsidR="00CC3DF8" w:rsidTr="002C36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D" w:rsidRDefault="00ED272D">
            <w:pPr>
              <w:jc w:val="center"/>
            </w:pPr>
            <w:r>
              <w:t>1.1.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D" w:rsidRDefault="00ED272D">
            <w:r>
              <w:t xml:space="preserve"> Пополня</w:t>
            </w:r>
            <w:r w:rsidR="00815E74">
              <w:t>ть картотеку нормативных документов</w:t>
            </w:r>
            <w:r>
              <w:t>, включающих вопросы патриотического воспитания граждан РФ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D" w:rsidRDefault="0098501F">
            <w:pPr>
              <w:jc w:val="center"/>
            </w:pPr>
            <w:r>
              <w:t>З</w:t>
            </w:r>
            <w:r w:rsidR="00ED272D">
              <w:t>аместитель</w:t>
            </w:r>
          </w:p>
          <w:p w:rsidR="00ED272D" w:rsidRDefault="00ED272D">
            <w:pPr>
              <w:jc w:val="center"/>
            </w:pPr>
            <w:r>
              <w:t>дир</w:t>
            </w:r>
            <w:r w:rsidR="00815E74">
              <w:t>ектора по воспитательной работе</w:t>
            </w:r>
          </w:p>
          <w:p w:rsidR="00ED272D" w:rsidRDefault="00ED272D">
            <w:pPr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D" w:rsidRDefault="00815E74">
            <w:pPr>
              <w:jc w:val="center"/>
            </w:pPr>
            <w:r>
              <w:t>н</w:t>
            </w:r>
            <w:r w:rsidR="00ED272D">
              <w:t xml:space="preserve">а протяжении </w:t>
            </w:r>
            <w:r>
              <w:t>учебного года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D" w:rsidRDefault="00ED272D">
            <w:pPr>
              <w:jc w:val="center"/>
            </w:pPr>
            <w:r>
              <w:t>Нормативно-правовая база государственной политики в области патриотического воспитания</w:t>
            </w:r>
          </w:p>
        </w:tc>
      </w:tr>
      <w:tr w:rsidR="00CC3DF8" w:rsidTr="002C36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D" w:rsidRDefault="00ED272D">
            <w:pPr>
              <w:jc w:val="center"/>
            </w:pPr>
            <w:r>
              <w:t>1.2.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D" w:rsidRDefault="00ED272D">
            <w:r>
              <w:t>Корректировка комплексного плана работы по гражда</w:t>
            </w:r>
            <w:r w:rsidR="00D669C3">
              <w:t>нско-патриотическому воспитанию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D" w:rsidRDefault="0098501F">
            <w:pPr>
              <w:jc w:val="center"/>
            </w:pPr>
            <w:r>
              <w:t>З</w:t>
            </w:r>
            <w:r w:rsidR="00ED272D">
              <w:t>аместитель</w:t>
            </w:r>
          </w:p>
          <w:p w:rsidR="00ED272D" w:rsidRDefault="00ED272D">
            <w:pPr>
              <w:jc w:val="center"/>
            </w:pPr>
            <w:r>
              <w:t>дир</w:t>
            </w:r>
            <w:r w:rsidR="00D669C3">
              <w:t>ектора по воспитательной работе</w:t>
            </w:r>
          </w:p>
          <w:p w:rsidR="00ED272D" w:rsidRDefault="00ED272D">
            <w:pPr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D" w:rsidRDefault="008C3F6A">
            <w:pPr>
              <w:jc w:val="center"/>
            </w:pPr>
            <w:r>
              <w:t>с</w:t>
            </w:r>
            <w:r w:rsidR="00D669C3">
              <w:t>ентябрь</w:t>
            </w:r>
            <w:r>
              <w:t xml:space="preserve"> 20</w:t>
            </w:r>
            <w:r w:rsidR="00BA1C32">
              <w:t>1</w:t>
            </w:r>
            <w:r>
              <w:t>7 года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D" w:rsidRDefault="00ED272D">
            <w:pPr>
              <w:jc w:val="center"/>
            </w:pPr>
            <w:r>
              <w:t>Комплексный план по гражда</w:t>
            </w:r>
            <w:r w:rsidR="00D669C3">
              <w:t>нско-патриотическому воспитанию</w:t>
            </w:r>
          </w:p>
        </w:tc>
      </w:tr>
      <w:tr w:rsidR="00ED272D" w:rsidTr="002C36EF"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D" w:rsidRDefault="00ED272D">
            <w:pPr>
              <w:jc w:val="center"/>
              <w:rPr>
                <w:b/>
              </w:rPr>
            </w:pPr>
            <w:r>
              <w:rPr>
                <w:b/>
              </w:rPr>
              <w:t xml:space="preserve">2. Совершенствование деятельности педагогического </w:t>
            </w:r>
            <w:r w:rsidR="00C7248A">
              <w:rPr>
                <w:b/>
              </w:rPr>
              <w:t>и ученического коллективов ОО</w:t>
            </w:r>
            <w:r>
              <w:rPr>
                <w:b/>
              </w:rPr>
              <w:t xml:space="preserve"> в области патрио</w:t>
            </w:r>
            <w:r w:rsidR="00665B33">
              <w:rPr>
                <w:b/>
              </w:rPr>
              <w:t>тического воспитания обучающихся</w:t>
            </w:r>
          </w:p>
        </w:tc>
      </w:tr>
      <w:tr w:rsidR="00CC3DF8" w:rsidTr="002C36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D" w:rsidRDefault="00ED272D">
            <w:pPr>
              <w:jc w:val="center"/>
            </w:pPr>
            <w:r>
              <w:t>2.1.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D" w:rsidRDefault="008C3F6A">
            <w:pPr>
              <w:jc w:val="center"/>
            </w:pPr>
            <w:r>
              <w:t>Внесение в</w:t>
            </w:r>
            <w:r w:rsidR="00ED272D">
              <w:t xml:space="preserve"> п</w:t>
            </w:r>
            <w:r>
              <w:t>лан воспитательной работы ОО вопросов</w:t>
            </w:r>
            <w:r w:rsidR="00ED272D">
              <w:t xml:space="preserve"> оценки и прогноза состояния пат</w:t>
            </w:r>
            <w:r>
              <w:t>риотического воспитания в школе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D" w:rsidRDefault="0098501F">
            <w:pPr>
              <w:jc w:val="center"/>
            </w:pPr>
            <w:r>
              <w:t xml:space="preserve"> З</w:t>
            </w:r>
            <w:r w:rsidR="00ED272D">
              <w:t>аместитель директора по воспитательной работе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D" w:rsidRDefault="008C3F6A">
            <w:pPr>
              <w:jc w:val="center"/>
            </w:pPr>
            <w:r>
              <w:t>сентябрь 2017</w:t>
            </w:r>
            <w:r w:rsidR="00ED272D">
              <w:t xml:space="preserve"> года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D" w:rsidRDefault="00ED272D">
            <w:pPr>
              <w:jc w:val="center"/>
            </w:pPr>
            <w:r>
              <w:t>Мониторинг процессов патриотиче</w:t>
            </w:r>
            <w:r w:rsidR="00485DF9">
              <w:t>ского воспитания на уровне ОО</w:t>
            </w:r>
          </w:p>
        </w:tc>
      </w:tr>
      <w:tr w:rsidR="00CC3DF8" w:rsidTr="002C36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D" w:rsidRDefault="00ED272D">
            <w:pPr>
              <w:jc w:val="center"/>
            </w:pPr>
            <w:r>
              <w:t>2.2.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D" w:rsidRDefault="00ED272D">
            <w:pPr>
              <w:jc w:val="center"/>
            </w:pPr>
            <w:r>
              <w:t>Обобщение и распространение накопленного опыта по организации патриотического воспитания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F9" w:rsidRDefault="00A83733" w:rsidP="00485DF9">
            <w:pPr>
              <w:jc w:val="center"/>
            </w:pPr>
            <w:r>
              <w:t>З</w:t>
            </w:r>
            <w:r w:rsidR="00ED272D">
              <w:t>аместитель директора по воспитательной работе</w:t>
            </w:r>
            <w:r>
              <w:t>,</w:t>
            </w:r>
          </w:p>
          <w:p w:rsidR="00485DF9" w:rsidRDefault="00485DF9" w:rsidP="00485DF9">
            <w:pPr>
              <w:jc w:val="center"/>
            </w:pPr>
            <w:r>
              <w:t>классные руководители</w:t>
            </w:r>
            <w:r w:rsidR="00A83733">
              <w:t>,</w:t>
            </w:r>
          </w:p>
          <w:p w:rsidR="00485DF9" w:rsidRDefault="00485DF9" w:rsidP="00485DF9">
            <w:pPr>
              <w:jc w:val="center"/>
            </w:pPr>
            <w:r>
              <w:t>руководители объединений военно-патриотической направленности</w:t>
            </w:r>
          </w:p>
          <w:p w:rsidR="00ED272D" w:rsidRDefault="00ED272D">
            <w:pPr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D" w:rsidRDefault="00485DF9">
            <w:pPr>
              <w:jc w:val="center"/>
            </w:pPr>
            <w:r>
              <w:t>н</w:t>
            </w:r>
            <w:r w:rsidR="00ED272D">
              <w:t>а протяжении учебного года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D" w:rsidRDefault="00ED272D">
            <w:pPr>
              <w:jc w:val="center"/>
            </w:pPr>
            <w:r>
              <w:t xml:space="preserve">Распространение опыта </w:t>
            </w:r>
            <w:r w:rsidR="00576868">
              <w:t>гражданско-</w:t>
            </w:r>
            <w:r>
              <w:t>патриотическог</w:t>
            </w:r>
            <w:r w:rsidR="00485DF9">
              <w:t>о воспитания на интернет сайтах</w:t>
            </w:r>
          </w:p>
        </w:tc>
      </w:tr>
      <w:tr w:rsidR="00CC3DF8" w:rsidTr="002C36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D" w:rsidRDefault="00ED272D">
            <w:pPr>
              <w:jc w:val="center"/>
            </w:pPr>
            <w:r>
              <w:t>2.3.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D" w:rsidRDefault="009E2413">
            <w:pPr>
              <w:jc w:val="center"/>
            </w:pPr>
            <w:r>
              <w:t xml:space="preserve">Участие конкурсах </w:t>
            </w:r>
            <w:r w:rsidR="00ED272D">
              <w:t>программ по военно-патриотическому воспитанию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D" w:rsidRDefault="00ED272D">
            <w:pPr>
              <w:jc w:val="center"/>
            </w:pPr>
            <w:r>
              <w:t>Заместитель директора по воспитательной работе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D" w:rsidRDefault="007C00D7">
            <w:pPr>
              <w:jc w:val="center"/>
            </w:pPr>
            <w:r>
              <w:t>в течение года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D" w:rsidRDefault="00ED272D">
            <w:pPr>
              <w:jc w:val="center"/>
            </w:pPr>
            <w:r>
              <w:t xml:space="preserve">Создание условий для активизации методической работы по проблемам </w:t>
            </w:r>
            <w:r w:rsidR="006149B0">
              <w:t>гражданско-</w:t>
            </w:r>
            <w:r>
              <w:t>патриотического воспитания</w:t>
            </w:r>
          </w:p>
        </w:tc>
      </w:tr>
      <w:tr w:rsidR="00CC3DF8" w:rsidTr="002C36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D" w:rsidRDefault="00ED272D">
            <w:pPr>
              <w:jc w:val="center"/>
            </w:pPr>
            <w:r>
              <w:t>2.4.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D" w:rsidRDefault="00E67FD6" w:rsidP="00E67FD6">
            <w:r>
              <w:t>Организация экскурсий</w:t>
            </w:r>
            <w:r w:rsidR="00ED272D">
              <w:t xml:space="preserve"> в </w:t>
            </w:r>
            <w:r w:rsidR="00C72FE6">
              <w:t xml:space="preserve">районный краеведческий </w:t>
            </w:r>
            <w:r w:rsidR="00ED272D">
              <w:t xml:space="preserve">музей </w:t>
            </w:r>
            <w:r w:rsidR="00C72FE6">
              <w:t>для обучающихся ОО</w:t>
            </w:r>
            <w:r w:rsidR="00ED272D">
              <w:t xml:space="preserve">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D" w:rsidRDefault="00415F19">
            <w:pPr>
              <w:jc w:val="center"/>
            </w:pPr>
            <w:r>
              <w:t>Заместитель директора по воспитательной работе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D" w:rsidRDefault="00415F19" w:rsidP="00415F19">
            <w:pPr>
              <w:jc w:val="center"/>
            </w:pPr>
            <w:r>
              <w:t>ф</w:t>
            </w:r>
            <w:r w:rsidR="00ED272D">
              <w:t>евраль</w:t>
            </w:r>
          </w:p>
          <w:p w:rsidR="00ED272D" w:rsidRDefault="00415F19">
            <w:pPr>
              <w:jc w:val="center"/>
            </w:pPr>
            <w:r>
              <w:t>май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D" w:rsidRDefault="00ED272D">
            <w:pPr>
              <w:jc w:val="center"/>
            </w:pPr>
            <w:r>
              <w:t>Повышение роли музея в сохранении и развитии</w:t>
            </w:r>
            <w:r w:rsidR="003745F1">
              <w:t xml:space="preserve"> у обучающихся </w:t>
            </w:r>
            <w:r w:rsidR="003745F1">
              <w:lastRenderedPageBreak/>
              <w:t xml:space="preserve">гордости за </w:t>
            </w:r>
            <w:r>
              <w:t>малую Родину, страну.</w:t>
            </w:r>
          </w:p>
          <w:p w:rsidR="00ED272D" w:rsidRDefault="00ED272D">
            <w:pPr>
              <w:jc w:val="center"/>
            </w:pPr>
          </w:p>
        </w:tc>
      </w:tr>
      <w:tr w:rsidR="00CC3DF8" w:rsidTr="002C36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D" w:rsidRDefault="00DB006E">
            <w:pPr>
              <w:jc w:val="center"/>
            </w:pPr>
            <w:r>
              <w:lastRenderedPageBreak/>
              <w:t>2.5</w:t>
            </w:r>
            <w:r w:rsidR="00ED272D">
              <w:t>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D" w:rsidRDefault="00B37347">
            <w:pPr>
              <w:jc w:val="center"/>
            </w:pPr>
            <w:r>
              <w:t>Проведение заседаний</w:t>
            </w:r>
            <w:r w:rsidR="00F008A0">
              <w:t xml:space="preserve"> МО по реализации программ</w:t>
            </w:r>
            <w:r w:rsidR="001F480B">
              <w:t xml:space="preserve"> патриотического</w:t>
            </w:r>
            <w:r w:rsidR="00ED272D">
              <w:t xml:space="preserve"> </w:t>
            </w:r>
            <w:r w:rsidR="007C7A89">
              <w:t>воспитания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D" w:rsidRDefault="00ED272D">
            <w:pPr>
              <w:jc w:val="center"/>
            </w:pPr>
            <w:r>
              <w:t>Руководители методических объединений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D" w:rsidRDefault="0053684D">
            <w:pPr>
              <w:jc w:val="center"/>
            </w:pPr>
            <w:r>
              <w:t>д</w:t>
            </w:r>
            <w:r w:rsidR="00ED272D">
              <w:t>екабрь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D" w:rsidRDefault="00ED272D">
            <w:pPr>
              <w:jc w:val="center"/>
            </w:pPr>
            <w:r>
              <w:t>Методические разработки по патриотическому воспитанию</w:t>
            </w:r>
          </w:p>
        </w:tc>
      </w:tr>
      <w:tr w:rsidR="00CC3DF8" w:rsidTr="002C36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D" w:rsidRDefault="00DB006E">
            <w:pPr>
              <w:jc w:val="center"/>
            </w:pPr>
            <w:r>
              <w:t>2.6</w:t>
            </w:r>
            <w:r w:rsidR="00ED272D">
              <w:t>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D" w:rsidRDefault="006A63F1">
            <w:pPr>
              <w:jc w:val="center"/>
            </w:pPr>
            <w:r>
              <w:t xml:space="preserve">Использование компьютерных технологий с </w:t>
            </w:r>
            <w:r w:rsidR="00282AFD">
              <w:t xml:space="preserve">целью обучения педагогов по  </w:t>
            </w:r>
            <w:r>
              <w:t xml:space="preserve"> </w:t>
            </w:r>
            <w:r w:rsidR="00282AFD">
              <w:t>направлению</w:t>
            </w:r>
            <w:r>
              <w:t xml:space="preserve"> патриотического</w:t>
            </w:r>
            <w:r w:rsidR="007C7A89">
              <w:t xml:space="preserve"> воспитания</w:t>
            </w:r>
            <w:r>
              <w:t xml:space="preserve"> обучающихся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D" w:rsidRDefault="00566387">
            <w:pPr>
              <w:jc w:val="center"/>
            </w:pPr>
            <w:r>
              <w:t>Классные руководители, педагоги ОО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D" w:rsidRDefault="003B4143">
            <w:pPr>
              <w:jc w:val="center"/>
            </w:pPr>
            <w:r>
              <w:t>н</w:t>
            </w:r>
            <w:r w:rsidR="00ED272D">
              <w:t>а протяжении года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D" w:rsidRDefault="00ED272D">
            <w:pPr>
              <w:jc w:val="center"/>
            </w:pPr>
            <w:r>
              <w:t>Распространение передового опыта, совер</w:t>
            </w:r>
            <w:r w:rsidR="006A63F1">
              <w:t>шенствование подготовки кадров</w:t>
            </w:r>
          </w:p>
        </w:tc>
      </w:tr>
      <w:tr w:rsidR="00CC3DF8" w:rsidTr="002C36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D" w:rsidRDefault="00DB006E">
            <w:pPr>
              <w:jc w:val="center"/>
            </w:pPr>
            <w:r>
              <w:t>2.7</w:t>
            </w:r>
            <w:r w:rsidR="00ED272D">
              <w:t>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D" w:rsidRDefault="00ED272D">
            <w:pPr>
              <w:jc w:val="center"/>
            </w:pPr>
            <w:r>
              <w:t xml:space="preserve">Организация </w:t>
            </w:r>
            <w:r w:rsidR="00CF0074">
              <w:t>встреч</w:t>
            </w:r>
            <w:r>
              <w:t xml:space="preserve"> </w:t>
            </w:r>
            <w:r w:rsidR="00CF0074">
              <w:t>об</w:t>
            </w:r>
            <w:r>
              <w:t>уча</w:t>
            </w:r>
            <w:r w:rsidR="00CF0074">
              <w:t>ю</w:t>
            </w:r>
            <w:r>
              <w:t xml:space="preserve">щихся с ветеранами </w:t>
            </w:r>
            <w:r w:rsidR="00150837">
              <w:t>ВОВ</w:t>
            </w:r>
            <w:r>
              <w:t xml:space="preserve"> и локальных в</w:t>
            </w:r>
            <w:r w:rsidR="00CF0074">
              <w:t>ойн, с солдатами срочной службы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D" w:rsidRDefault="00CF0074">
            <w:pPr>
              <w:jc w:val="center"/>
            </w:pPr>
            <w:r>
              <w:t>З</w:t>
            </w:r>
            <w:r w:rsidR="00ED272D">
              <w:t>амес</w:t>
            </w:r>
            <w:r>
              <w:t>титель директора по воспитательной работе</w:t>
            </w:r>
            <w:r w:rsidR="00ED272D">
              <w:t xml:space="preserve">, </w:t>
            </w:r>
            <w:r>
              <w:t>старшая вожатая, классные руководители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D" w:rsidRDefault="00B400FE">
            <w:pPr>
              <w:jc w:val="center"/>
            </w:pPr>
            <w:r>
              <w:t>н</w:t>
            </w:r>
            <w:r w:rsidR="00ED272D">
              <w:t>а протяжении года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D" w:rsidRDefault="00ED272D">
            <w:pPr>
              <w:jc w:val="center"/>
            </w:pPr>
            <w:r>
              <w:t xml:space="preserve">Воспитание гражданской позиции, подготовка </w:t>
            </w:r>
            <w:r w:rsidR="00B400FE">
              <w:t>юношей к службе в рядах ВС РФ</w:t>
            </w:r>
          </w:p>
        </w:tc>
      </w:tr>
      <w:tr w:rsidR="00CC3DF8" w:rsidTr="002C36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D" w:rsidRDefault="00DB006E">
            <w:pPr>
              <w:jc w:val="center"/>
            </w:pPr>
            <w:r>
              <w:t>2.8</w:t>
            </w:r>
            <w:r w:rsidR="00ED272D">
              <w:t>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D" w:rsidRDefault="005F0921">
            <w:pPr>
              <w:jc w:val="center"/>
            </w:pPr>
            <w:r>
              <w:t>Осуществление качественной реализации</w:t>
            </w:r>
            <w:r w:rsidR="00ED272D">
              <w:t xml:space="preserve"> программ дополнительного </w:t>
            </w:r>
            <w:r w:rsidR="00EC738A">
              <w:t>образования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D" w:rsidRDefault="00ED272D">
            <w:pPr>
              <w:jc w:val="center"/>
            </w:pPr>
            <w:r>
              <w:t>Педагоги ДО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D" w:rsidRDefault="00EC738A">
            <w:pPr>
              <w:jc w:val="center"/>
            </w:pPr>
            <w:r>
              <w:t>н</w:t>
            </w:r>
            <w:r w:rsidR="00ED272D">
              <w:t>а протяжении года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D" w:rsidRDefault="00ED272D">
            <w:pPr>
              <w:jc w:val="center"/>
            </w:pPr>
            <w:r>
              <w:t>Внедрение передовых технологий в дело патр</w:t>
            </w:r>
            <w:r w:rsidR="00EC738A">
              <w:t>иотического воспитания обучающихся</w:t>
            </w:r>
          </w:p>
        </w:tc>
      </w:tr>
      <w:tr w:rsidR="00ED272D" w:rsidTr="002C36EF"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D" w:rsidRDefault="00ED272D">
            <w:pPr>
              <w:jc w:val="center"/>
              <w:rPr>
                <w:b/>
              </w:rPr>
            </w:pPr>
            <w:r>
              <w:rPr>
                <w:b/>
              </w:rPr>
              <w:t xml:space="preserve">3. Система мер педагогического, ученического коллективов по совершенствованию процесса </w:t>
            </w:r>
            <w:r w:rsidR="005703E9">
              <w:rPr>
                <w:b/>
              </w:rPr>
              <w:t>гражданско</w:t>
            </w:r>
            <w:r w:rsidR="0052058A">
              <w:rPr>
                <w:b/>
              </w:rPr>
              <w:t>-</w:t>
            </w:r>
            <w:r>
              <w:rPr>
                <w:b/>
              </w:rPr>
              <w:t>патрио</w:t>
            </w:r>
            <w:r w:rsidR="007A7C60">
              <w:rPr>
                <w:b/>
              </w:rPr>
              <w:t>тического воспитания</w:t>
            </w:r>
          </w:p>
        </w:tc>
      </w:tr>
      <w:tr w:rsidR="00CC3DF8" w:rsidTr="002C36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D" w:rsidRDefault="00ED272D">
            <w:pPr>
              <w:jc w:val="center"/>
            </w:pPr>
            <w:r>
              <w:t>3.1.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D" w:rsidRDefault="00ED272D">
            <w:pPr>
              <w:jc w:val="center"/>
            </w:pPr>
            <w:r>
              <w:t>Организация и проведение праздничных мероприятий ко Дню За</w:t>
            </w:r>
            <w:r w:rsidR="00D05523">
              <w:t>щитников Отечества и Дню Победы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D" w:rsidRDefault="00D05523">
            <w:pPr>
              <w:jc w:val="center"/>
            </w:pPr>
            <w:r>
              <w:t>З</w:t>
            </w:r>
            <w:r w:rsidR="00ED272D">
              <w:t>аместитель директора по воспитательной работе</w:t>
            </w:r>
          </w:p>
          <w:p w:rsidR="00ED272D" w:rsidRDefault="00ED272D">
            <w:pPr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D" w:rsidRDefault="002A7A45" w:rsidP="00D05523">
            <w:pPr>
              <w:jc w:val="center"/>
            </w:pPr>
            <w:r>
              <w:t>ф</w:t>
            </w:r>
            <w:r w:rsidR="00ED272D">
              <w:t>евраль</w:t>
            </w:r>
          </w:p>
          <w:p w:rsidR="00ED272D" w:rsidRDefault="002A7A45">
            <w:pPr>
              <w:jc w:val="center"/>
            </w:pPr>
            <w:r>
              <w:t>м</w:t>
            </w:r>
            <w:r w:rsidR="00ED272D">
              <w:t xml:space="preserve">ай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D" w:rsidRDefault="00ED272D">
            <w:pPr>
              <w:jc w:val="center"/>
            </w:pPr>
            <w:r>
              <w:t>Увековечение памяти погибших воинов, событий истории Отечества</w:t>
            </w:r>
          </w:p>
        </w:tc>
      </w:tr>
      <w:tr w:rsidR="00CC3DF8" w:rsidTr="002C36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D" w:rsidRDefault="00ED272D">
            <w:pPr>
              <w:jc w:val="center"/>
            </w:pPr>
            <w:r>
              <w:t>3.2.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D" w:rsidRDefault="00ED272D">
            <w:pPr>
              <w:jc w:val="center"/>
            </w:pPr>
            <w:r>
              <w:t xml:space="preserve">Активное участие </w:t>
            </w:r>
            <w:r w:rsidR="004277B4">
              <w:t xml:space="preserve">в </w:t>
            </w:r>
            <w:r>
              <w:t>конкурсах, фестивалях по</w:t>
            </w:r>
            <w:r w:rsidR="004277B4">
              <w:t xml:space="preserve"> военно-патриотической тематике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D" w:rsidRDefault="002A7A45">
            <w:pPr>
              <w:jc w:val="center"/>
            </w:pPr>
            <w:r>
              <w:t>З</w:t>
            </w:r>
            <w:r w:rsidR="00ED272D">
              <w:t>аместитель директора по воспитательной работе</w:t>
            </w:r>
          </w:p>
          <w:p w:rsidR="00ED272D" w:rsidRDefault="00ED272D">
            <w:pPr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D" w:rsidRDefault="00E614EA">
            <w:pPr>
              <w:jc w:val="center"/>
            </w:pPr>
            <w:r>
              <w:t>н</w:t>
            </w:r>
            <w:r w:rsidR="00ED272D">
              <w:t>а протяжении года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D" w:rsidRDefault="00ED272D">
            <w:pPr>
              <w:jc w:val="center"/>
            </w:pPr>
            <w:r>
              <w:t>Вовлечение в работу по патриотическому воспитанию</w:t>
            </w:r>
          </w:p>
        </w:tc>
      </w:tr>
      <w:tr w:rsidR="00CC3DF8" w:rsidTr="002C36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D" w:rsidRDefault="009E1149">
            <w:pPr>
              <w:jc w:val="center"/>
            </w:pPr>
            <w:r>
              <w:t>3.3</w:t>
            </w:r>
            <w:r w:rsidR="00ED272D">
              <w:t>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D" w:rsidRDefault="00ED272D">
            <w:pPr>
              <w:jc w:val="center"/>
            </w:pPr>
            <w:r>
              <w:t>Принять активное участие в Акции «Помоги ветерану»</w:t>
            </w:r>
            <w:r w:rsidR="00585873">
              <w:t>, «Труженику тыла»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D" w:rsidRDefault="00ED272D">
            <w:pPr>
              <w:jc w:val="center"/>
            </w:pPr>
            <w:r>
              <w:t>Классные руководители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D" w:rsidRDefault="002A7A45">
            <w:pPr>
              <w:jc w:val="center"/>
            </w:pPr>
            <w:r>
              <w:t>ф</w:t>
            </w:r>
            <w:r w:rsidR="00ED272D">
              <w:t>евраль</w:t>
            </w:r>
          </w:p>
          <w:p w:rsidR="00ED272D" w:rsidRDefault="002A7A45">
            <w:pPr>
              <w:jc w:val="center"/>
            </w:pPr>
            <w:r>
              <w:t>м</w:t>
            </w:r>
            <w:r w:rsidR="00C0256B">
              <w:t xml:space="preserve">ай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D" w:rsidRDefault="00680BA6">
            <w:pPr>
              <w:jc w:val="center"/>
            </w:pPr>
            <w:r>
              <w:t>Воспитание у обучающихся</w:t>
            </w:r>
            <w:r w:rsidR="00ED272D">
              <w:t xml:space="preserve"> уваже</w:t>
            </w:r>
            <w:r>
              <w:t>ния</w:t>
            </w:r>
            <w:r w:rsidR="00C0256B">
              <w:t xml:space="preserve"> к подвигу воинов-освободителей </w:t>
            </w:r>
          </w:p>
        </w:tc>
      </w:tr>
      <w:tr w:rsidR="00ED272D" w:rsidTr="002C36EF"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D" w:rsidRDefault="00ED272D">
            <w:pPr>
              <w:jc w:val="center"/>
              <w:rPr>
                <w:b/>
              </w:rPr>
            </w:pPr>
            <w:r>
              <w:rPr>
                <w:b/>
              </w:rPr>
              <w:t xml:space="preserve">4. Воздействие педагогического коллектива на пропаганду патриотизма </w:t>
            </w:r>
            <w:r w:rsidR="00DB6F6E">
              <w:rPr>
                <w:b/>
              </w:rPr>
              <w:t>в средствах массовой информации</w:t>
            </w:r>
            <w:r w:rsidR="00BC648E">
              <w:rPr>
                <w:b/>
              </w:rPr>
              <w:t>, сети интернет</w:t>
            </w:r>
          </w:p>
        </w:tc>
      </w:tr>
      <w:tr w:rsidR="00CC3DF8" w:rsidTr="002C36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D" w:rsidRDefault="00ED272D">
            <w:pPr>
              <w:jc w:val="center"/>
            </w:pPr>
            <w:r>
              <w:t>4.1.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D" w:rsidRDefault="00BC648E">
            <w:pPr>
              <w:jc w:val="center"/>
            </w:pPr>
            <w:r>
              <w:t>Создание цикла новостной информации</w:t>
            </w:r>
            <w:r w:rsidR="004D3E7F">
              <w:t>, посвященной</w:t>
            </w:r>
            <w:r w:rsidR="00ED272D">
              <w:t xml:space="preserve"> Дню Защитников Отечества и Дню Победы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D" w:rsidRDefault="002541F7">
            <w:pPr>
              <w:jc w:val="center"/>
            </w:pPr>
            <w:r>
              <w:t xml:space="preserve">Заместитель директора по воспитательной работе, </w:t>
            </w:r>
            <w:r w:rsidR="00811A6E">
              <w:t>учителя</w:t>
            </w:r>
            <w:r w:rsidR="00ED272D">
              <w:t xml:space="preserve">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D" w:rsidRDefault="008A4A46">
            <w:pPr>
              <w:jc w:val="center"/>
            </w:pPr>
            <w:r>
              <w:t>ф</w:t>
            </w:r>
            <w:r w:rsidR="00ED272D">
              <w:t>евраль</w:t>
            </w:r>
          </w:p>
          <w:p w:rsidR="00ED272D" w:rsidRDefault="008A4A46">
            <w:pPr>
              <w:jc w:val="center"/>
            </w:pPr>
            <w:r>
              <w:t>м</w:t>
            </w:r>
            <w:r w:rsidR="00ED272D">
              <w:t>ай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D" w:rsidRDefault="00ED272D">
            <w:pPr>
              <w:jc w:val="center"/>
            </w:pPr>
            <w:r>
              <w:t>Активизация творческого потенциала педагогического и ученического коллектива</w:t>
            </w:r>
          </w:p>
        </w:tc>
      </w:tr>
      <w:tr w:rsidR="00CC3DF8" w:rsidTr="002C36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D" w:rsidRDefault="00ED272D">
            <w:pPr>
              <w:jc w:val="center"/>
            </w:pPr>
            <w:r>
              <w:t>4.2.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D" w:rsidRDefault="00ED272D">
            <w:pPr>
              <w:jc w:val="center"/>
            </w:pPr>
            <w:r>
              <w:t>Создание видеофильмов и фото-архива с тематикой пат</w:t>
            </w:r>
            <w:r w:rsidR="00886CB1">
              <w:t>риотического воспитания (</w:t>
            </w:r>
            <w:r>
              <w:t>походы, встречи, вечера)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D" w:rsidRDefault="00514F8E">
            <w:pPr>
              <w:jc w:val="center"/>
            </w:pPr>
            <w:r>
              <w:t>Классные руководители</w:t>
            </w:r>
            <w:r w:rsidR="00AB6E6F">
              <w:t>,</w:t>
            </w:r>
          </w:p>
          <w:p w:rsidR="00ED272D" w:rsidRDefault="00AB6E6F">
            <w:pPr>
              <w:jc w:val="center"/>
            </w:pPr>
            <w:r>
              <w:t>а</w:t>
            </w:r>
            <w:r w:rsidR="00ED272D">
              <w:t>ктив</w:t>
            </w:r>
            <w:r>
              <w:t>ы классов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D" w:rsidRDefault="005A5913">
            <w:pPr>
              <w:jc w:val="center"/>
            </w:pPr>
            <w:r>
              <w:t>н</w:t>
            </w:r>
            <w:r w:rsidR="00ED272D">
              <w:t>а протяжении года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D" w:rsidRDefault="00ED272D">
            <w:pPr>
              <w:jc w:val="center"/>
            </w:pPr>
            <w:r>
              <w:t xml:space="preserve">Создание информационной базы в целях пропаганды </w:t>
            </w:r>
            <w:r w:rsidR="001C0658">
              <w:t>гражданско-</w:t>
            </w:r>
            <w:r>
              <w:lastRenderedPageBreak/>
              <w:t>патриотического воспитания</w:t>
            </w:r>
          </w:p>
        </w:tc>
      </w:tr>
      <w:tr w:rsidR="00ED272D" w:rsidTr="002C36EF"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D" w:rsidRDefault="00604E3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ED272D">
              <w:rPr>
                <w:b/>
              </w:rPr>
              <w:t>. Формирование методических основ патрио</w:t>
            </w:r>
            <w:r w:rsidR="00BB73DB">
              <w:rPr>
                <w:b/>
              </w:rPr>
              <w:t>тического во</w:t>
            </w:r>
            <w:r w:rsidR="002B527E">
              <w:rPr>
                <w:b/>
              </w:rPr>
              <w:t>спитания обучающихся</w:t>
            </w:r>
          </w:p>
        </w:tc>
      </w:tr>
      <w:tr w:rsidR="00CC3DF8" w:rsidTr="002C36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D" w:rsidRDefault="00604E36">
            <w:pPr>
              <w:jc w:val="center"/>
            </w:pPr>
            <w:r>
              <w:t>5</w:t>
            </w:r>
            <w:r w:rsidR="00ED272D">
              <w:t>.1.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D" w:rsidRDefault="00ED272D">
            <w:pPr>
              <w:jc w:val="center"/>
            </w:pPr>
            <w:r>
              <w:t>Проведение совещаний по гражда</w:t>
            </w:r>
            <w:r w:rsidR="00CC3DF8">
              <w:t>нско-патриотическому воспитанию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D" w:rsidRDefault="00CC3DF8" w:rsidP="00877E65">
            <w:pPr>
              <w:jc w:val="center"/>
            </w:pPr>
            <w:r>
              <w:t>Заместитель директора</w:t>
            </w:r>
            <w:r w:rsidR="00137E2E">
              <w:t xml:space="preserve"> по воспитательной работе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D" w:rsidRDefault="008C1D08">
            <w:pPr>
              <w:jc w:val="center"/>
            </w:pPr>
            <w:r>
              <w:t>по плану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D" w:rsidRDefault="00ED272D">
            <w:pPr>
              <w:jc w:val="center"/>
            </w:pPr>
            <w:r>
              <w:t xml:space="preserve">Оценка эффективности мер по </w:t>
            </w:r>
            <w:r w:rsidR="008C1D08">
              <w:t>гражданско-патриотическому воспитанию</w:t>
            </w:r>
          </w:p>
        </w:tc>
      </w:tr>
      <w:tr w:rsidR="00CC3DF8" w:rsidTr="002C36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D" w:rsidRDefault="00604E36">
            <w:pPr>
              <w:jc w:val="center"/>
            </w:pPr>
            <w:r>
              <w:t>5</w:t>
            </w:r>
            <w:r w:rsidR="00ED272D">
              <w:t>.2.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D" w:rsidRDefault="00ED272D">
            <w:pPr>
              <w:jc w:val="center"/>
            </w:pPr>
            <w:r>
              <w:t>Проведение аналитических исследований по вопр</w:t>
            </w:r>
            <w:r w:rsidR="00CC3DF8">
              <w:t>осам гражданско-патриотического воспитания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D" w:rsidRDefault="00877E65">
            <w:pPr>
              <w:jc w:val="center"/>
            </w:pPr>
            <w:r>
              <w:t>З</w:t>
            </w:r>
            <w:r w:rsidR="00ED272D">
              <w:t>аместитель дир</w:t>
            </w:r>
            <w:r>
              <w:t>ектора по воспитательной работе,</w:t>
            </w:r>
          </w:p>
          <w:p w:rsidR="00ED272D" w:rsidRDefault="00877E65">
            <w:pPr>
              <w:jc w:val="center"/>
            </w:pPr>
            <w:r>
              <w:t>к</w:t>
            </w:r>
            <w:r w:rsidR="00DE6A78">
              <w:t>лассные руководители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D" w:rsidRDefault="00CC3DF8">
            <w:pPr>
              <w:jc w:val="center"/>
            </w:pPr>
            <w:r>
              <w:t>на протяжении года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D" w:rsidRDefault="00ED272D">
            <w:pPr>
              <w:jc w:val="center"/>
            </w:pPr>
            <w:r>
              <w:t>Выявление особенностей формирования патриотич</w:t>
            </w:r>
            <w:r w:rsidR="00137E2E">
              <w:t>еских чувств и сознания обучающихся</w:t>
            </w:r>
          </w:p>
        </w:tc>
      </w:tr>
      <w:tr w:rsidR="00CC3DF8" w:rsidTr="002C36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D" w:rsidRDefault="00604E36">
            <w:pPr>
              <w:jc w:val="center"/>
            </w:pPr>
            <w:r>
              <w:t>5</w:t>
            </w:r>
            <w:r w:rsidR="00ED272D">
              <w:t>.3.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D" w:rsidRDefault="00ED272D">
            <w:pPr>
              <w:jc w:val="center"/>
            </w:pPr>
            <w:r>
              <w:t>Подготовка и проведение семинара «Проб</w:t>
            </w:r>
            <w:r w:rsidR="006B26D5">
              <w:t>лемы патриотического воспитания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D" w:rsidRDefault="006B26D5">
            <w:pPr>
              <w:jc w:val="center"/>
            </w:pPr>
            <w:r>
              <w:t xml:space="preserve"> З</w:t>
            </w:r>
            <w:r w:rsidR="00ED272D">
              <w:t>аместитель дир</w:t>
            </w:r>
            <w:r>
              <w:t>ектора по воспитательной работе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D" w:rsidRDefault="006B26D5">
            <w:pPr>
              <w:jc w:val="center"/>
            </w:pPr>
            <w:r>
              <w:t>м</w:t>
            </w:r>
            <w:r w:rsidR="00ED272D">
              <w:t>арт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D" w:rsidRDefault="00ED272D">
            <w:pPr>
              <w:jc w:val="center"/>
            </w:pPr>
            <w:r>
              <w:t>Решение проблем пат</w:t>
            </w:r>
            <w:r w:rsidR="00484C2E">
              <w:t>риотического воспитания обучающихся</w:t>
            </w:r>
          </w:p>
        </w:tc>
      </w:tr>
    </w:tbl>
    <w:p w:rsidR="00ED272D" w:rsidRDefault="00ED272D" w:rsidP="00ED272D"/>
    <w:p w:rsidR="00F86E91" w:rsidRDefault="00F86E91"/>
    <w:p w:rsidR="006E240C" w:rsidRDefault="006E240C" w:rsidP="009B504F">
      <w:pPr>
        <w:jc w:val="right"/>
      </w:pPr>
      <w:bookmarkStart w:id="0" w:name="_GoBack"/>
      <w:bookmarkEnd w:id="0"/>
      <w:r>
        <w:t>Заместитель директора по ВР: Богданова Е.А.</w:t>
      </w:r>
    </w:p>
    <w:sectPr w:rsidR="006E240C" w:rsidSect="004B586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E7"/>
    <w:rsid w:val="00137E2E"/>
    <w:rsid w:val="00150837"/>
    <w:rsid w:val="001C0658"/>
    <w:rsid w:val="001F480B"/>
    <w:rsid w:val="002541F7"/>
    <w:rsid w:val="00282AFD"/>
    <w:rsid w:val="002A7A45"/>
    <w:rsid w:val="002B527E"/>
    <w:rsid w:val="002C36EF"/>
    <w:rsid w:val="002D6306"/>
    <w:rsid w:val="003745F1"/>
    <w:rsid w:val="003A45F0"/>
    <w:rsid w:val="003B4143"/>
    <w:rsid w:val="00407160"/>
    <w:rsid w:val="00415F19"/>
    <w:rsid w:val="004277B4"/>
    <w:rsid w:val="00484C2E"/>
    <w:rsid w:val="00485DF9"/>
    <w:rsid w:val="004B586F"/>
    <w:rsid w:val="004D3E7F"/>
    <w:rsid w:val="00514F8E"/>
    <w:rsid w:val="0052058A"/>
    <w:rsid w:val="0053684D"/>
    <w:rsid w:val="00566387"/>
    <w:rsid w:val="005703E9"/>
    <w:rsid w:val="00576868"/>
    <w:rsid w:val="00585873"/>
    <w:rsid w:val="005A5913"/>
    <w:rsid w:val="005E52F5"/>
    <w:rsid w:val="005F0921"/>
    <w:rsid w:val="00604E36"/>
    <w:rsid w:val="006149B0"/>
    <w:rsid w:val="00665B33"/>
    <w:rsid w:val="006757A4"/>
    <w:rsid w:val="00680BA6"/>
    <w:rsid w:val="00685291"/>
    <w:rsid w:val="006A63F1"/>
    <w:rsid w:val="006B26D5"/>
    <w:rsid w:val="006E240C"/>
    <w:rsid w:val="007A7C60"/>
    <w:rsid w:val="007B33E0"/>
    <w:rsid w:val="007C00D7"/>
    <w:rsid w:val="007C7A89"/>
    <w:rsid w:val="00811A6E"/>
    <w:rsid w:val="00815E74"/>
    <w:rsid w:val="00877E65"/>
    <w:rsid w:val="00886CB1"/>
    <w:rsid w:val="008A4A46"/>
    <w:rsid w:val="008C1D08"/>
    <w:rsid w:val="008C3F6A"/>
    <w:rsid w:val="0098501F"/>
    <w:rsid w:val="009B504F"/>
    <w:rsid w:val="009E1149"/>
    <w:rsid w:val="009E2413"/>
    <w:rsid w:val="00A83733"/>
    <w:rsid w:val="00AB6E6F"/>
    <w:rsid w:val="00B37347"/>
    <w:rsid w:val="00B400FE"/>
    <w:rsid w:val="00BA1C32"/>
    <w:rsid w:val="00BB73DB"/>
    <w:rsid w:val="00BC648E"/>
    <w:rsid w:val="00C0256B"/>
    <w:rsid w:val="00C7248A"/>
    <w:rsid w:val="00C72FE6"/>
    <w:rsid w:val="00CC3DF8"/>
    <w:rsid w:val="00CF0074"/>
    <w:rsid w:val="00CF7777"/>
    <w:rsid w:val="00D05523"/>
    <w:rsid w:val="00D669C3"/>
    <w:rsid w:val="00DB006E"/>
    <w:rsid w:val="00DB6F6E"/>
    <w:rsid w:val="00DE3AE7"/>
    <w:rsid w:val="00DE6A78"/>
    <w:rsid w:val="00E614EA"/>
    <w:rsid w:val="00E67FD6"/>
    <w:rsid w:val="00EC738A"/>
    <w:rsid w:val="00ED272D"/>
    <w:rsid w:val="00EF4A88"/>
    <w:rsid w:val="00F008A0"/>
    <w:rsid w:val="00F86E91"/>
    <w:rsid w:val="00FB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8B210-D6C4-4AF5-AB24-0F68616D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Е А</dc:creator>
  <cp:keywords/>
  <dc:description/>
  <cp:lastModifiedBy>Богданова Е А</cp:lastModifiedBy>
  <cp:revision>125</cp:revision>
  <dcterms:created xsi:type="dcterms:W3CDTF">2017-10-11T09:43:00Z</dcterms:created>
  <dcterms:modified xsi:type="dcterms:W3CDTF">2018-01-31T09:31:00Z</dcterms:modified>
</cp:coreProperties>
</file>