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D0" w:rsidRDefault="009824C5" w:rsidP="005A17D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Муниципальное бюджетное</w:t>
      </w:r>
      <w:r w:rsidR="00767D0A">
        <w:rPr>
          <w:rFonts w:ascii="Times New Roman" w:hAnsi="Times New Roman" w:cs="Times New Roman"/>
          <w:sz w:val="40"/>
          <w:szCs w:val="40"/>
        </w:rPr>
        <w:t xml:space="preserve"> общеобразовательное учреждение Вознесенская средняя общеобразовательная школа имени Леонида Чекмарёва</w:t>
      </w:r>
    </w:p>
    <w:p w:rsidR="005A17D0" w:rsidRDefault="005A17D0" w:rsidP="005A17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17D0" w:rsidRDefault="005A17D0" w:rsidP="005A17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17D0" w:rsidRDefault="005A17D0" w:rsidP="005A17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7D0" w:rsidRPr="005A17D0" w:rsidRDefault="005A17D0" w:rsidP="005A17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17D0">
        <w:rPr>
          <w:rFonts w:ascii="Times New Roman" w:hAnsi="Times New Roman" w:cs="Times New Roman"/>
          <w:b/>
          <w:sz w:val="40"/>
          <w:szCs w:val="40"/>
        </w:rPr>
        <w:t>Рабочая программа психолого-педагогического сопровождения обучающихся</w:t>
      </w:r>
      <w:r w:rsidR="00997CF8">
        <w:rPr>
          <w:rFonts w:ascii="Times New Roman" w:hAnsi="Times New Roman" w:cs="Times New Roman"/>
          <w:b/>
          <w:sz w:val="40"/>
          <w:szCs w:val="40"/>
        </w:rPr>
        <w:t xml:space="preserve">  специализированных 7,9  классов</w:t>
      </w:r>
      <w:r w:rsidR="009824C5">
        <w:rPr>
          <w:rFonts w:ascii="Times New Roman" w:hAnsi="Times New Roman" w:cs="Times New Roman"/>
          <w:b/>
          <w:sz w:val="40"/>
          <w:szCs w:val="40"/>
        </w:rPr>
        <w:t xml:space="preserve"> МБ</w:t>
      </w:r>
      <w:r w:rsidRPr="005A17D0">
        <w:rPr>
          <w:rFonts w:ascii="Times New Roman" w:hAnsi="Times New Roman" w:cs="Times New Roman"/>
          <w:b/>
          <w:sz w:val="40"/>
          <w:szCs w:val="40"/>
        </w:rPr>
        <w:t>ОУ Вознесенской СОШ имени Л. Чекмарёва</w:t>
      </w:r>
    </w:p>
    <w:p w:rsidR="001F6E5D" w:rsidRDefault="009824C5" w:rsidP="005A17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2017-2018</w:t>
      </w:r>
      <w:r w:rsidR="005A17D0" w:rsidRPr="005A17D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5A17D0" w:rsidRDefault="005A17D0" w:rsidP="005A17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7D0" w:rsidRDefault="005A17D0" w:rsidP="005A17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7D0" w:rsidRDefault="005A17D0" w:rsidP="005A17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7D0" w:rsidRDefault="005A17D0" w:rsidP="005A17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7D0" w:rsidRDefault="005A17D0" w:rsidP="005A17D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A17D0">
        <w:rPr>
          <w:rFonts w:ascii="Times New Roman" w:hAnsi="Times New Roman" w:cs="Times New Roman"/>
          <w:b/>
          <w:sz w:val="32"/>
          <w:szCs w:val="32"/>
        </w:rPr>
        <w:t>Т.М. Щербакова, педагог-психолог</w:t>
      </w:r>
    </w:p>
    <w:p w:rsidR="005A17D0" w:rsidRDefault="005A17D0" w:rsidP="005A17D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7D0" w:rsidRDefault="005A17D0" w:rsidP="005A17D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7D0" w:rsidRDefault="005A17D0" w:rsidP="005A17D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7D0" w:rsidRDefault="005A17D0" w:rsidP="005A17D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17D0" w:rsidRPr="00BC6D34" w:rsidRDefault="009824C5" w:rsidP="00BC6D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</w:t>
      </w:r>
      <w:r w:rsidR="00BC6D34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F730D9" w:rsidRDefault="00F730D9" w:rsidP="00767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D0" w:rsidRPr="00C94B05" w:rsidRDefault="005A17D0" w:rsidP="00767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A17D0" w:rsidRPr="00C94B05" w:rsidRDefault="005A17D0" w:rsidP="005A17D0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В связи с тем, что 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образования. Содержание образования в современном мире является приоритетной сферой, от которой зависит развитие человека способного самостоятельно и сознательно строить свою жизнь в духе общечеловеческих ценностей.</w:t>
      </w:r>
    </w:p>
    <w:p w:rsidR="00E20B24" w:rsidRPr="00C94B05" w:rsidRDefault="00E20B24" w:rsidP="005A17D0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Интерес к одарённости в настоящее время очень высок, и это объясняется общественными потребностями. Именно 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высоко одаренные</w:t>
      </w:r>
      <w:proofErr w:type="gramEnd"/>
      <w:r w:rsidRPr="00C94B05">
        <w:rPr>
          <w:rFonts w:ascii="Times New Roman" w:hAnsi="Times New Roman" w:cs="Times New Roman"/>
          <w:sz w:val="28"/>
          <w:szCs w:val="28"/>
        </w:rPr>
        <w:t xml:space="preserve"> люди способны внести свой наибольший вклад в развитие общества. В последнее время, одарённости детей, стали уделять всё большее внимание. </w:t>
      </w:r>
    </w:p>
    <w:p w:rsidR="00E20B24" w:rsidRPr="00C94B05" w:rsidRDefault="00E20B24" w:rsidP="005A17D0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Наиболее эффективные стратегии в воспитании и обучении одарённых детей –это технологии развития памяти, внимания, некоторых качеств мышления. Иногда оказываются продуктивными тренинги, направленные на изменение отдельных характеристик человека, связанных, прежде всего, с особенностями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>: с преодолением вредной привычки. Влияет также социальная среда, литература и искусство, высшие переживания.</w:t>
      </w:r>
    </w:p>
    <w:p w:rsidR="00E20B24" w:rsidRPr="00C94B05" w:rsidRDefault="00E20B24" w:rsidP="005A17D0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Нормативной базой для осуществления деятельности по сопровождению является Закон об образовании в РФ, приказ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№1296 от 12.05.2016 « О специализированном классе общеобразовательной организации». </w:t>
      </w:r>
    </w:p>
    <w:p w:rsidR="00BC6D34" w:rsidRPr="00C94B05" w:rsidRDefault="009824C5" w:rsidP="005A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 учебном году в МБ</w:t>
      </w:r>
      <w:r w:rsidR="00BC6D34" w:rsidRPr="00C94B05">
        <w:rPr>
          <w:rFonts w:ascii="Times New Roman" w:hAnsi="Times New Roman" w:cs="Times New Roman"/>
          <w:sz w:val="28"/>
          <w:szCs w:val="28"/>
        </w:rPr>
        <w:t>ОУ Вознесенск</w:t>
      </w:r>
      <w:r>
        <w:rPr>
          <w:rFonts w:ascii="Times New Roman" w:hAnsi="Times New Roman" w:cs="Times New Roman"/>
          <w:sz w:val="28"/>
          <w:szCs w:val="28"/>
        </w:rPr>
        <w:t>ая СОШ имени Л. Чекмарёва действуют 7 и 9 специализированные</w:t>
      </w:r>
      <w:r w:rsidR="00BC6D34" w:rsidRPr="00C94B05">
        <w:rPr>
          <w:rFonts w:ascii="Times New Roman" w:hAnsi="Times New Roman" w:cs="Times New Roman"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6880" w:rsidRPr="00C94B05">
        <w:rPr>
          <w:rFonts w:ascii="Times New Roman" w:hAnsi="Times New Roman" w:cs="Times New Roman"/>
          <w:sz w:val="28"/>
          <w:szCs w:val="28"/>
        </w:rPr>
        <w:t xml:space="preserve"> для одарённых детей биолого-технологического направления</w:t>
      </w:r>
      <w:r w:rsidR="00BC6D34" w:rsidRPr="00C94B05">
        <w:rPr>
          <w:rFonts w:ascii="Times New Roman" w:hAnsi="Times New Roman" w:cs="Times New Roman"/>
          <w:sz w:val="28"/>
          <w:szCs w:val="28"/>
        </w:rPr>
        <w:t xml:space="preserve">. </w:t>
      </w:r>
      <w:r w:rsidR="00E46880" w:rsidRPr="00C9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7 классе 10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880" w:rsidRPr="00C94B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9 классе 12 обучающихся</w:t>
      </w:r>
      <w:r w:rsidR="00E46880" w:rsidRPr="00C94B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Акцент при создании классов</w:t>
      </w:r>
      <w:r w:rsidR="00BC6D34" w:rsidRPr="00C94B05">
        <w:rPr>
          <w:rFonts w:ascii="Times New Roman" w:hAnsi="Times New Roman" w:cs="Times New Roman"/>
          <w:sz w:val="28"/>
          <w:szCs w:val="28"/>
        </w:rPr>
        <w:t xml:space="preserve"> был сделан на мотивацию </w:t>
      </w:r>
      <w:r w:rsidR="00F139D1">
        <w:rPr>
          <w:rFonts w:ascii="Times New Roman" w:hAnsi="Times New Roman" w:cs="Times New Roman"/>
          <w:sz w:val="28"/>
          <w:szCs w:val="28"/>
        </w:rPr>
        <w:t>об</w:t>
      </w:r>
      <w:r w:rsidR="00BC6D34" w:rsidRPr="00C94B05">
        <w:rPr>
          <w:rFonts w:ascii="Times New Roman" w:hAnsi="Times New Roman" w:cs="Times New Roman"/>
          <w:sz w:val="28"/>
          <w:szCs w:val="28"/>
        </w:rPr>
        <w:t>уча</w:t>
      </w:r>
      <w:r w:rsidR="00F139D1">
        <w:rPr>
          <w:rFonts w:ascii="Times New Roman" w:hAnsi="Times New Roman" w:cs="Times New Roman"/>
          <w:sz w:val="28"/>
          <w:szCs w:val="28"/>
        </w:rPr>
        <w:t>ю</w:t>
      </w:r>
      <w:r w:rsidR="00BC6D34" w:rsidRPr="00C94B05">
        <w:rPr>
          <w:rFonts w:ascii="Times New Roman" w:hAnsi="Times New Roman" w:cs="Times New Roman"/>
          <w:sz w:val="28"/>
          <w:szCs w:val="28"/>
        </w:rPr>
        <w:t>щихся к обучению, уровень познавательной потребности, личностные индивидуальные особенности обучающихся.</w:t>
      </w:r>
    </w:p>
    <w:p w:rsidR="00E46880" w:rsidRPr="00C94B05" w:rsidRDefault="00E46880" w:rsidP="005A17D0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способствует преобразованию социальной ситуации развития, усилению факторов, способствующих развитию личности одаренного ребенка и нейтрализации блокирующих факторов. </w:t>
      </w:r>
    </w:p>
    <w:p w:rsidR="00E46880" w:rsidRPr="00C94B05" w:rsidRDefault="00E46880" w:rsidP="00E46880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C94B05">
        <w:rPr>
          <w:rFonts w:ascii="Times New Roman" w:hAnsi="Times New Roman" w:cs="Times New Roman"/>
          <w:sz w:val="28"/>
          <w:szCs w:val="28"/>
        </w:rPr>
        <w:t xml:space="preserve"> </w:t>
      </w:r>
      <w:r w:rsidR="00F139D1">
        <w:rPr>
          <w:rFonts w:ascii="Times New Roman" w:hAnsi="Times New Roman" w:cs="Times New Roman"/>
          <w:sz w:val="28"/>
          <w:szCs w:val="28"/>
        </w:rPr>
        <w:t>об</w:t>
      </w:r>
      <w:r w:rsidRPr="00C94B05">
        <w:rPr>
          <w:rFonts w:ascii="Times New Roman" w:hAnsi="Times New Roman" w:cs="Times New Roman"/>
          <w:sz w:val="28"/>
          <w:szCs w:val="28"/>
        </w:rPr>
        <w:t>уча</w:t>
      </w:r>
      <w:r w:rsidR="00F139D1">
        <w:rPr>
          <w:rFonts w:ascii="Times New Roman" w:hAnsi="Times New Roman" w:cs="Times New Roman"/>
          <w:sz w:val="28"/>
          <w:szCs w:val="28"/>
        </w:rPr>
        <w:t>ю</w:t>
      </w:r>
      <w:r w:rsidRPr="00C94B05">
        <w:rPr>
          <w:rFonts w:ascii="Times New Roman" w:hAnsi="Times New Roman" w:cs="Times New Roman"/>
          <w:sz w:val="28"/>
          <w:szCs w:val="28"/>
        </w:rPr>
        <w:t xml:space="preserve">щихся подросткового периода происходит непрерывно на протяжении всего учебного года. Такая продолжительность </w:t>
      </w:r>
      <w:r w:rsidRPr="00C94B05">
        <w:rPr>
          <w:rFonts w:ascii="Times New Roman" w:hAnsi="Times New Roman" w:cs="Times New Roman"/>
          <w:sz w:val="28"/>
          <w:szCs w:val="28"/>
        </w:rPr>
        <w:lastRenderedPageBreak/>
        <w:t>программы сопровождения позволяет обеспечить реализацию комплексного плана мероприятий, направленных не только на коррекцию имеющихся проблем, но и на развитие индивидуально личностных ресурсов обучающихся специализированных классов.</w:t>
      </w:r>
    </w:p>
    <w:p w:rsidR="00E46880" w:rsidRPr="00C94B05" w:rsidRDefault="00E46880" w:rsidP="00E46880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Программа психолого-педагогического сопровождения нацелена на вовлечение в нее не только обучающихся и педагогов, но и родителей, а также всех остальных участников учебно-воспитательного про</w:t>
      </w:r>
      <w:r w:rsidR="00F139D1">
        <w:rPr>
          <w:rFonts w:ascii="Times New Roman" w:hAnsi="Times New Roman" w:cs="Times New Roman"/>
          <w:sz w:val="28"/>
          <w:szCs w:val="28"/>
        </w:rPr>
        <w:t>цесса (администрация школы, педагоги, классные руководители</w:t>
      </w:r>
      <w:r w:rsidRPr="00C94B0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20B24" w:rsidRPr="00C94B05" w:rsidRDefault="00E20B24" w:rsidP="00E20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Краткие сведения об образовательном учреждении</w:t>
      </w:r>
    </w:p>
    <w:p w:rsidR="00E46880" w:rsidRPr="00C94B05" w:rsidRDefault="009824C5" w:rsidP="00E4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E46880" w:rsidRPr="00C94B05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ебном году в школе обучается 119</w:t>
      </w:r>
      <w:r w:rsidR="00E46880" w:rsidRPr="00C94B05">
        <w:rPr>
          <w:rFonts w:ascii="Times New Roman" w:hAnsi="Times New Roman" w:cs="Times New Roman"/>
          <w:sz w:val="28"/>
          <w:szCs w:val="28"/>
        </w:rPr>
        <w:t xml:space="preserve"> </w:t>
      </w:r>
      <w:r w:rsidR="007106D8">
        <w:rPr>
          <w:rFonts w:ascii="Times New Roman" w:hAnsi="Times New Roman" w:cs="Times New Roman"/>
          <w:sz w:val="28"/>
          <w:szCs w:val="28"/>
        </w:rPr>
        <w:t>об</w:t>
      </w:r>
      <w:r w:rsidR="00E46880" w:rsidRPr="00C94B05">
        <w:rPr>
          <w:rFonts w:ascii="Times New Roman" w:hAnsi="Times New Roman" w:cs="Times New Roman"/>
          <w:sz w:val="28"/>
          <w:szCs w:val="28"/>
        </w:rPr>
        <w:t>уча</w:t>
      </w:r>
      <w:r w:rsidR="007106D8">
        <w:rPr>
          <w:rFonts w:ascii="Times New Roman" w:hAnsi="Times New Roman" w:cs="Times New Roman"/>
          <w:sz w:val="28"/>
          <w:szCs w:val="28"/>
        </w:rPr>
        <w:t>ю</w:t>
      </w:r>
      <w:r w:rsidR="00E46880" w:rsidRPr="00C94B05">
        <w:rPr>
          <w:rFonts w:ascii="Times New Roman" w:hAnsi="Times New Roman" w:cs="Times New Roman"/>
          <w:sz w:val="28"/>
          <w:szCs w:val="28"/>
        </w:rPr>
        <w:t>щихся  и 30 воспитанников дошкольного отделения. В соответствии с установленным государственным статусом общеобразовательное учреждение реализует образовательные программы дошкольного, основного общего, среднего (полного) общего образования. Образовательные программы реализуются в очной форме обучения.</w:t>
      </w:r>
    </w:p>
    <w:p w:rsidR="00E20B24" w:rsidRPr="00C94B05" w:rsidRDefault="005D45ED" w:rsidP="005D45ED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В 1921 году была открыта начальная школа. Начальная школа села в 1952 году была  преобразована в  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семилетнюю</w:t>
      </w:r>
      <w:proofErr w:type="gramEnd"/>
      <w:r w:rsidRPr="00C94B05">
        <w:rPr>
          <w:rFonts w:ascii="Times New Roman" w:hAnsi="Times New Roman" w:cs="Times New Roman"/>
          <w:sz w:val="28"/>
          <w:szCs w:val="28"/>
        </w:rPr>
        <w:t xml:space="preserve">, а в 1961 году семилетняя школа стала восьмилетней. В 2000 году школа была преобразована в среднюю школу. А  в 2015 году переименована в МКОУ Вознесенскую СОШ имени Л. Чекмарёва. </w:t>
      </w:r>
      <w:r w:rsidR="009824C5">
        <w:rPr>
          <w:rFonts w:ascii="Times New Roman" w:hAnsi="Times New Roman" w:cs="Times New Roman"/>
          <w:sz w:val="28"/>
          <w:szCs w:val="28"/>
        </w:rPr>
        <w:t>В октябре 2017 года школа была переименова</w:t>
      </w:r>
      <w:r w:rsidR="00F139D1">
        <w:rPr>
          <w:rFonts w:ascii="Times New Roman" w:hAnsi="Times New Roman" w:cs="Times New Roman"/>
          <w:sz w:val="28"/>
          <w:szCs w:val="28"/>
        </w:rPr>
        <w:t>на</w:t>
      </w:r>
      <w:r w:rsidR="009824C5">
        <w:rPr>
          <w:rFonts w:ascii="Times New Roman" w:hAnsi="Times New Roman" w:cs="Times New Roman"/>
          <w:sz w:val="28"/>
          <w:szCs w:val="28"/>
        </w:rPr>
        <w:t xml:space="preserve">  в МБОУ Вознесенскую СОШ имени Л. Чекмарёва. </w:t>
      </w:r>
      <w:r w:rsidRPr="00C94B05">
        <w:rPr>
          <w:rFonts w:ascii="Times New Roman" w:hAnsi="Times New Roman" w:cs="Times New Roman"/>
          <w:sz w:val="28"/>
          <w:szCs w:val="28"/>
        </w:rPr>
        <w:t>Занятия ведутся для обучающихся  1-11 классов.  В школе раб</w:t>
      </w:r>
      <w:r w:rsidR="00E46880" w:rsidRPr="00C94B05">
        <w:rPr>
          <w:rFonts w:ascii="Times New Roman" w:hAnsi="Times New Roman" w:cs="Times New Roman"/>
          <w:sz w:val="28"/>
          <w:szCs w:val="28"/>
        </w:rPr>
        <w:t>отает 21 педагог.</w:t>
      </w:r>
    </w:p>
    <w:p w:rsidR="00E20B24" w:rsidRPr="00C94B05" w:rsidRDefault="00E20B24" w:rsidP="00E20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B24" w:rsidRPr="00C94B05" w:rsidRDefault="00E20B24" w:rsidP="005D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Проблемный анализ</w:t>
      </w:r>
    </w:p>
    <w:p w:rsidR="00E20B24" w:rsidRPr="00C94B05" w:rsidRDefault="00144D6F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Для специализированного класса разрабатывается учебный план, позволяющий на основе реализации государственных стандартов организовать образовательный процесс с учётом интересов и способностей обучающихся. Образовательная программа специализированного класса построена на основе личностно-ориентированного подхода и предусматривает создание максимально благоприятных условий для развития творческого потенциала личности обучающихся, овладения ими навыками самостоятельной и исследовательской деятельности. Также дляобучающихся специализированного класса организуются развивающие занятия в рамках их внеурочной деятельност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и</w:t>
      </w:r>
      <w:r w:rsidR="00F730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4B05">
        <w:rPr>
          <w:rFonts w:ascii="Times New Roman" w:hAnsi="Times New Roman" w:cs="Times New Roman"/>
          <w:sz w:val="28"/>
          <w:szCs w:val="28"/>
        </w:rPr>
        <w:t>внеурочные курсы, занятия в лабораториях совхоза</w:t>
      </w:r>
      <w:r w:rsidR="00FF0327" w:rsidRPr="00C94B05">
        <w:rPr>
          <w:rFonts w:ascii="Times New Roman" w:hAnsi="Times New Roman" w:cs="Times New Roman"/>
          <w:sz w:val="28"/>
          <w:szCs w:val="28"/>
        </w:rPr>
        <w:t>, занятия в кружках и секциях</w:t>
      </w:r>
      <w:r w:rsidRPr="00C94B05">
        <w:rPr>
          <w:rFonts w:ascii="Times New Roman" w:hAnsi="Times New Roman" w:cs="Times New Roman"/>
          <w:sz w:val="28"/>
          <w:szCs w:val="28"/>
        </w:rPr>
        <w:t>).</w:t>
      </w:r>
    </w:p>
    <w:p w:rsidR="00F139D1" w:rsidRDefault="00144D6F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lastRenderedPageBreak/>
        <w:t>Контроль знаний по профильным предметам осуществляется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C94B05">
        <w:rPr>
          <w:rFonts w:ascii="Times New Roman" w:hAnsi="Times New Roman" w:cs="Times New Roman"/>
          <w:sz w:val="28"/>
          <w:szCs w:val="28"/>
        </w:rPr>
        <w:t xml:space="preserve">систематически. </w:t>
      </w:r>
    </w:p>
    <w:p w:rsidR="00BC6D34" w:rsidRPr="00C94B05" w:rsidRDefault="007106D8" w:rsidP="00E2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2016-2017 учебном году </w:t>
      </w:r>
      <w:r w:rsidR="00BC6D34" w:rsidRPr="00C94B05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9824C5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агностическое обследование в  8</w:t>
      </w:r>
      <w:r w:rsidR="00BC6D34" w:rsidRPr="00C94B05">
        <w:rPr>
          <w:rFonts w:ascii="Times New Roman" w:hAnsi="Times New Roman" w:cs="Times New Roman"/>
          <w:sz w:val="28"/>
          <w:szCs w:val="28"/>
        </w:rPr>
        <w:t xml:space="preserve"> специализирова</w:t>
      </w:r>
      <w:r>
        <w:rPr>
          <w:rFonts w:ascii="Times New Roman" w:hAnsi="Times New Roman" w:cs="Times New Roman"/>
          <w:sz w:val="28"/>
          <w:szCs w:val="28"/>
        </w:rPr>
        <w:t>нном</w:t>
      </w:r>
      <w:r w:rsidR="009824C5">
        <w:rPr>
          <w:rFonts w:ascii="Times New Roman" w:hAnsi="Times New Roman" w:cs="Times New Roman"/>
          <w:sz w:val="28"/>
          <w:szCs w:val="28"/>
        </w:rPr>
        <w:t xml:space="preserve"> био</w:t>
      </w:r>
      <w:r>
        <w:rPr>
          <w:rFonts w:ascii="Times New Roman" w:hAnsi="Times New Roman" w:cs="Times New Roman"/>
          <w:sz w:val="28"/>
          <w:szCs w:val="28"/>
        </w:rPr>
        <w:t xml:space="preserve">-технологическом классе </w:t>
      </w:r>
      <w:proofErr w:type="gramStart"/>
      <w:r w:rsidR="00F730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6D34" w:rsidRPr="00C94B05">
        <w:rPr>
          <w:rFonts w:ascii="Times New Roman" w:hAnsi="Times New Roman" w:cs="Times New Roman"/>
          <w:sz w:val="28"/>
          <w:szCs w:val="28"/>
        </w:rPr>
        <w:t>в соответствии с рекомендациями, описанными в пособии «Организация и проведение психодиагностического обследования обучающихся специализированных классов» (</w:t>
      </w:r>
      <w:proofErr w:type="spellStart"/>
      <w:r w:rsidR="00BC6D34" w:rsidRPr="00C94B05">
        <w:rPr>
          <w:rFonts w:ascii="Times New Roman" w:hAnsi="Times New Roman" w:cs="Times New Roman"/>
          <w:sz w:val="28"/>
          <w:szCs w:val="28"/>
        </w:rPr>
        <w:t>Т.Л.Чепель</w:t>
      </w:r>
      <w:proofErr w:type="spellEnd"/>
      <w:r w:rsidR="00BC6D34" w:rsidRPr="00C94B05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="00BC6D34" w:rsidRPr="00C94B05">
        <w:rPr>
          <w:rFonts w:ascii="Times New Roman" w:hAnsi="Times New Roman" w:cs="Times New Roman"/>
          <w:sz w:val="28"/>
          <w:szCs w:val="28"/>
        </w:rPr>
        <w:t>Абакирова</w:t>
      </w:r>
      <w:proofErr w:type="spellEnd"/>
      <w:r w:rsidR="00BC6D34" w:rsidRPr="00C94B05">
        <w:rPr>
          <w:rFonts w:ascii="Times New Roman" w:hAnsi="Times New Roman" w:cs="Times New Roman"/>
          <w:sz w:val="28"/>
          <w:szCs w:val="28"/>
        </w:rPr>
        <w:t>, Е.В. Демина. Новосибирск: Изд. РИЦ НГУ, 2014.Ч.1)</w:t>
      </w:r>
    </w:p>
    <w:p w:rsidR="00AC41A4" w:rsidRPr="00C94B05" w:rsidRDefault="001A1E70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Диагностические данные на начало учебного года</w:t>
      </w:r>
      <w:proofErr w:type="gramStart"/>
      <w:r w:rsidR="007106D8">
        <w:rPr>
          <w:rFonts w:ascii="Times New Roman" w:hAnsi="Times New Roman" w:cs="Times New Roman"/>
          <w:sz w:val="28"/>
          <w:szCs w:val="28"/>
        </w:rPr>
        <w:t xml:space="preserve"> </w:t>
      </w:r>
      <w:r w:rsidRPr="00C94B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94B05">
        <w:rPr>
          <w:rFonts w:ascii="Times New Roman" w:hAnsi="Times New Roman" w:cs="Times New Roman"/>
          <w:sz w:val="28"/>
          <w:szCs w:val="28"/>
        </w:rPr>
        <w:t xml:space="preserve"> социально-психологический климат в коллективе</w:t>
      </w:r>
      <w:r w:rsidR="007106D8">
        <w:rPr>
          <w:rFonts w:ascii="Times New Roman" w:hAnsi="Times New Roman" w:cs="Times New Roman"/>
          <w:sz w:val="28"/>
          <w:szCs w:val="28"/>
        </w:rPr>
        <w:t xml:space="preserve"> </w:t>
      </w:r>
      <w:r w:rsidRPr="00C94B05">
        <w:rPr>
          <w:rFonts w:ascii="Times New Roman" w:hAnsi="Times New Roman" w:cs="Times New Roman"/>
          <w:sz w:val="28"/>
          <w:szCs w:val="28"/>
        </w:rPr>
        <w:t>(высокий уровень комфортности-45 %, средний уровень комфортности-</w:t>
      </w:r>
      <w:r w:rsidR="00F730D9">
        <w:rPr>
          <w:rFonts w:ascii="Times New Roman" w:hAnsi="Times New Roman" w:cs="Times New Roman"/>
          <w:sz w:val="28"/>
          <w:szCs w:val="28"/>
        </w:rPr>
        <w:t xml:space="preserve"> 36%, низкий-18% (опросник СПА)</w:t>
      </w:r>
      <w:r w:rsidRPr="00C94B05">
        <w:rPr>
          <w:rFonts w:ascii="Times New Roman" w:hAnsi="Times New Roman" w:cs="Times New Roman"/>
          <w:sz w:val="28"/>
          <w:szCs w:val="28"/>
        </w:rPr>
        <w:t>; уровень тревожности по шкале оценки уровня тревожности (методика Ч.Д. Спилберга) умеренный-50%, низкий-</w:t>
      </w:r>
      <w:r w:rsidR="003E3B3A" w:rsidRPr="00C94B05">
        <w:rPr>
          <w:rFonts w:ascii="Times New Roman" w:hAnsi="Times New Roman" w:cs="Times New Roman"/>
          <w:sz w:val="28"/>
          <w:szCs w:val="28"/>
        </w:rPr>
        <w:t xml:space="preserve"> 25%, высокий-25%. Темпераментные характеристика специализированного класса: эксраверты-82%, интроверты-18%, эмоционально стабильные-64%, нестабильные-36%, сангвиники-64%, меланхолики-18%, холерики-18%, флегматики-нет.</w:t>
      </w:r>
    </w:p>
    <w:p w:rsidR="00BC6D34" w:rsidRPr="00C94B05" w:rsidRDefault="00AC41A4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Коммуникативные навыки развиты хорошо, данные КОС-2 подтверждают и наблюдения учителей: 81%- очень высокий уровень способностей, 19%- средний уровень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коммуникативных умений.</w:t>
      </w:r>
    </w:p>
    <w:p w:rsidR="003E3B3A" w:rsidRPr="00C94B05" w:rsidRDefault="00551A89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- волевой сферы осуществлялось с помощью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«Стиль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поведения» В.И.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Моросановой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, который помогает диагностировать степень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индивидуальной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>. С</w:t>
      </w:r>
      <w:r w:rsidR="00BC6D34" w:rsidRPr="00C94B05">
        <w:rPr>
          <w:rFonts w:ascii="Times New Roman" w:hAnsi="Times New Roman" w:cs="Times New Roman"/>
          <w:sz w:val="28"/>
          <w:szCs w:val="28"/>
        </w:rPr>
        <w:t>огласно методике</w:t>
      </w:r>
      <w:r w:rsidRPr="00C94B05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Моросановой</w:t>
      </w:r>
      <w:proofErr w:type="spellEnd"/>
      <w:r w:rsidR="002E19C7" w:rsidRPr="00C94B05">
        <w:rPr>
          <w:rFonts w:ascii="Times New Roman" w:hAnsi="Times New Roman" w:cs="Times New Roman"/>
          <w:sz w:val="28"/>
          <w:szCs w:val="28"/>
        </w:rPr>
        <w:t xml:space="preserve">: средние показатели по </w:t>
      </w:r>
      <w:proofErr w:type="spellStart"/>
      <w:proofErr w:type="gramStart"/>
      <w:r w:rsidR="002E19C7" w:rsidRPr="00C94B05">
        <w:rPr>
          <w:rFonts w:ascii="Times New Roman" w:hAnsi="Times New Roman" w:cs="Times New Roman"/>
          <w:sz w:val="28"/>
          <w:szCs w:val="28"/>
        </w:rPr>
        <w:t>классу-планирование</w:t>
      </w:r>
      <w:proofErr w:type="spellEnd"/>
      <w:proofErr w:type="gramEnd"/>
      <w:r w:rsidR="002E19C7" w:rsidRPr="00C94B05">
        <w:rPr>
          <w:rFonts w:ascii="Times New Roman" w:hAnsi="Times New Roman" w:cs="Times New Roman"/>
          <w:sz w:val="28"/>
          <w:szCs w:val="28"/>
        </w:rPr>
        <w:t>: высокий-36%, средний</w:t>
      </w:r>
      <w:r w:rsidR="007106D8">
        <w:rPr>
          <w:rFonts w:ascii="Times New Roman" w:hAnsi="Times New Roman" w:cs="Times New Roman"/>
          <w:sz w:val="28"/>
          <w:szCs w:val="28"/>
        </w:rPr>
        <w:t xml:space="preserve"> </w:t>
      </w:r>
      <w:r w:rsidR="002E19C7" w:rsidRPr="00C94B05">
        <w:rPr>
          <w:rFonts w:ascii="Times New Roman" w:hAnsi="Times New Roman" w:cs="Times New Roman"/>
          <w:sz w:val="28"/>
          <w:szCs w:val="28"/>
        </w:rPr>
        <w:t>-45%, низкий-18</w:t>
      </w:r>
      <w:r w:rsidRPr="00C94B05">
        <w:rPr>
          <w:rFonts w:ascii="Times New Roman" w:hAnsi="Times New Roman" w:cs="Times New Roman"/>
          <w:sz w:val="28"/>
          <w:szCs w:val="28"/>
        </w:rPr>
        <w:t xml:space="preserve"> %</w:t>
      </w:r>
      <w:r w:rsidR="002E19C7" w:rsidRPr="00C94B05">
        <w:rPr>
          <w:rFonts w:ascii="Times New Roman" w:hAnsi="Times New Roman" w:cs="Times New Roman"/>
          <w:sz w:val="28"/>
          <w:szCs w:val="28"/>
        </w:rPr>
        <w:t>; гибкость: высокий</w:t>
      </w:r>
      <w:r w:rsidR="007106D8">
        <w:rPr>
          <w:rFonts w:ascii="Times New Roman" w:hAnsi="Times New Roman" w:cs="Times New Roman"/>
          <w:sz w:val="28"/>
          <w:szCs w:val="28"/>
        </w:rPr>
        <w:t xml:space="preserve"> </w:t>
      </w:r>
      <w:r w:rsidR="002E19C7" w:rsidRPr="00C94B05">
        <w:rPr>
          <w:rFonts w:ascii="Times New Roman" w:hAnsi="Times New Roman" w:cs="Times New Roman"/>
          <w:sz w:val="28"/>
          <w:szCs w:val="28"/>
        </w:rPr>
        <w:t>-27%, средний-64%, низкий</w:t>
      </w:r>
      <w:r w:rsidR="007106D8">
        <w:rPr>
          <w:rFonts w:ascii="Times New Roman" w:hAnsi="Times New Roman" w:cs="Times New Roman"/>
          <w:sz w:val="28"/>
          <w:szCs w:val="28"/>
        </w:rPr>
        <w:t xml:space="preserve"> </w:t>
      </w:r>
      <w:r w:rsidR="002E19C7" w:rsidRPr="00C94B05">
        <w:rPr>
          <w:rFonts w:ascii="Times New Roman" w:hAnsi="Times New Roman" w:cs="Times New Roman"/>
          <w:sz w:val="28"/>
          <w:szCs w:val="28"/>
        </w:rPr>
        <w:t xml:space="preserve">-9%; моделирование: высокий- 45%, средний- 36%, низкий-18%; самостоятельность: высокий-36%, средний-27%, низкий-36%; общий уровень </w:t>
      </w:r>
      <w:proofErr w:type="spellStart"/>
      <w:r w:rsidR="002E19C7" w:rsidRPr="00C94B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2E19C7" w:rsidRPr="00C94B05">
        <w:rPr>
          <w:rFonts w:ascii="Times New Roman" w:hAnsi="Times New Roman" w:cs="Times New Roman"/>
          <w:sz w:val="28"/>
          <w:szCs w:val="28"/>
        </w:rPr>
        <w:t xml:space="preserve"> средний-67%.</w:t>
      </w:r>
    </w:p>
    <w:p w:rsidR="002E19C7" w:rsidRPr="00C94B05" w:rsidRDefault="00AC41A4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На основании анализа диагностики можно сделать выводы о недостаточной </w:t>
      </w:r>
      <w:proofErr w:type="spellStart"/>
      <w:r w:rsidR="002E19C7" w:rsidRPr="00C94B0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30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9C7" w:rsidRPr="00C94B05">
        <w:rPr>
          <w:rFonts w:ascii="Times New Roman" w:hAnsi="Times New Roman" w:cs="Times New Roman"/>
          <w:sz w:val="28"/>
          <w:szCs w:val="28"/>
        </w:rPr>
        <w:t>регуляторно-волевой</w:t>
      </w:r>
      <w:proofErr w:type="spellEnd"/>
      <w:r w:rsidR="002E19C7" w:rsidRPr="00C94B05">
        <w:rPr>
          <w:rFonts w:ascii="Times New Roman" w:hAnsi="Times New Roman" w:cs="Times New Roman"/>
          <w:sz w:val="28"/>
          <w:szCs w:val="28"/>
        </w:rPr>
        <w:t xml:space="preserve"> сферы, </w:t>
      </w:r>
      <w:r w:rsidR="00BC6D34" w:rsidRPr="00C94B0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BC6D34" w:rsidRPr="00C94B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C6D34" w:rsidRPr="00C94B05">
        <w:rPr>
          <w:rFonts w:ascii="Times New Roman" w:hAnsi="Times New Roman" w:cs="Times New Roman"/>
          <w:sz w:val="28"/>
          <w:szCs w:val="28"/>
        </w:rPr>
        <w:t xml:space="preserve"> с низким уровнем</w:t>
      </w:r>
      <w:r w:rsidR="00F730D9">
        <w:rPr>
          <w:rFonts w:ascii="Times New Roman" w:hAnsi="Times New Roman" w:cs="Times New Roman"/>
          <w:sz w:val="28"/>
          <w:szCs w:val="28"/>
        </w:rPr>
        <w:t xml:space="preserve"> тревожности рав</w:t>
      </w:r>
      <w:r w:rsidR="002E19C7" w:rsidRPr="00C94B05">
        <w:rPr>
          <w:rFonts w:ascii="Times New Roman" w:hAnsi="Times New Roman" w:cs="Times New Roman"/>
          <w:sz w:val="28"/>
          <w:szCs w:val="28"/>
        </w:rPr>
        <w:t>н</w:t>
      </w:r>
      <w:r w:rsidR="00F730D9">
        <w:rPr>
          <w:rFonts w:ascii="Times New Roman" w:hAnsi="Times New Roman" w:cs="Times New Roman"/>
          <w:sz w:val="28"/>
          <w:szCs w:val="28"/>
        </w:rPr>
        <w:t>о</w:t>
      </w:r>
      <w:r w:rsidR="00830F0E">
        <w:rPr>
          <w:rFonts w:ascii="Times New Roman" w:hAnsi="Times New Roman" w:cs="Times New Roman"/>
          <w:sz w:val="28"/>
          <w:szCs w:val="28"/>
        </w:rPr>
        <w:t xml:space="preserve"> </w:t>
      </w:r>
      <w:r w:rsidR="00BC6D34" w:rsidRPr="00C94B05">
        <w:rPr>
          <w:rFonts w:ascii="Times New Roman" w:hAnsi="Times New Roman" w:cs="Times New Roman"/>
          <w:sz w:val="28"/>
          <w:szCs w:val="28"/>
        </w:rPr>
        <w:t>количеству обучающихся с высоким уровнем</w:t>
      </w:r>
      <w:r w:rsidR="002E19C7" w:rsidRPr="00C94B05">
        <w:rPr>
          <w:rFonts w:ascii="Times New Roman" w:hAnsi="Times New Roman" w:cs="Times New Roman"/>
          <w:sz w:val="28"/>
          <w:szCs w:val="28"/>
        </w:rPr>
        <w:t xml:space="preserve"> тревожности, в классе есть интроверт</w:t>
      </w:r>
      <w:r w:rsidR="00627D34" w:rsidRPr="00C94B05">
        <w:rPr>
          <w:rFonts w:ascii="Times New Roman" w:hAnsi="Times New Roman" w:cs="Times New Roman"/>
          <w:sz w:val="28"/>
          <w:szCs w:val="28"/>
        </w:rPr>
        <w:t>ы</w:t>
      </w:r>
      <w:r w:rsidRPr="00C94B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В целях создания условий для развития индивидуальности, снятия эмоциональных перегрузок, с</w:t>
      </w:r>
      <w:r w:rsidR="00627D34" w:rsidRPr="00C94B05">
        <w:rPr>
          <w:rFonts w:ascii="Times New Roman" w:hAnsi="Times New Roman" w:cs="Times New Roman"/>
          <w:sz w:val="28"/>
          <w:szCs w:val="28"/>
        </w:rPr>
        <w:t xml:space="preserve">табилизации мотивационной сферы, </w:t>
      </w:r>
      <w:r w:rsidR="00830F0E">
        <w:rPr>
          <w:rFonts w:ascii="Times New Roman" w:hAnsi="Times New Roman" w:cs="Times New Roman"/>
          <w:sz w:val="28"/>
          <w:szCs w:val="28"/>
        </w:rPr>
        <w:t xml:space="preserve">для обучающихся в 2017-2018 учебном году </w:t>
      </w:r>
      <w:r w:rsidRPr="00C94B05">
        <w:rPr>
          <w:rFonts w:ascii="Times New Roman" w:hAnsi="Times New Roman" w:cs="Times New Roman"/>
          <w:sz w:val="28"/>
          <w:szCs w:val="28"/>
        </w:rPr>
        <w:t xml:space="preserve"> организована работа в индивидуальном режиме и режиме малой группы в соответ</w:t>
      </w:r>
      <w:r w:rsidR="002E19C7" w:rsidRPr="00C94B05">
        <w:rPr>
          <w:rFonts w:ascii="Times New Roman" w:hAnsi="Times New Roman" w:cs="Times New Roman"/>
          <w:sz w:val="28"/>
          <w:szCs w:val="28"/>
        </w:rPr>
        <w:t>ствии с особенностями выявленных проблематик</w:t>
      </w:r>
      <w:r w:rsidRPr="00C94B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7D34" w:rsidRPr="00C94B05" w:rsidRDefault="00627D34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Исходя из данной ситуации, были сформированы следующие цели и задачи. </w:t>
      </w:r>
    </w:p>
    <w:p w:rsidR="00AC41A4" w:rsidRPr="00C94B05" w:rsidRDefault="00627D34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10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B05">
        <w:rPr>
          <w:rFonts w:ascii="Times New Roman" w:hAnsi="Times New Roman" w:cs="Times New Roman"/>
          <w:b/>
          <w:sz w:val="28"/>
          <w:szCs w:val="28"/>
        </w:rPr>
        <w:t xml:space="preserve">психологического сопровождения </w:t>
      </w:r>
      <w:r w:rsidRPr="00C94B05">
        <w:rPr>
          <w:rFonts w:ascii="Times New Roman" w:hAnsi="Times New Roman" w:cs="Times New Roman"/>
          <w:sz w:val="28"/>
          <w:szCs w:val="28"/>
        </w:rPr>
        <w:t>-</w:t>
      </w:r>
      <w:r w:rsidR="007106D8">
        <w:rPr>
          <w:rFonts w:ascii="Times New Roman" w:hAnsi="Times New Roman" w:cs="Times New Roman"/>
          <w:sz w:val="28"/>
          <w:szCs w:val="28"/>
        </w:rPr>
        <w:t xml:space="preserve"> </w:t>
      </w:r>
      <w:r w:rsidRPr="00C94B05">
        <w:rPr>
          <w:rFonts w:ascii="Times New Roman" w:hAnsi="Times New Roman" w:cs="Times New Roman"/>
          <w:sz w:val="28"/>
          <w:szCs w:val="28"/>
        </w:rPr>
        <w:t xml:space="preserve">создать максимально благоприятные условия для развития личностных и познавательных ресурсов учеников специализированного класса, путём повышения их внутренней мотивации, решить отдельные проблемы в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регулятивных процессов 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4B05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27D34" w:rsidRPr="00C94B05" w:rsidRDefault="00627D34" w:rsidP="00E20B2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Задачи,</w:t>
      </w:r>
      <w:r w:rsidR="009824C5">
        <w:rPr>
          <w:rFonts w:ascii="Times New Roman" w:hAnsi="Times New Roman" w:cs="Times New Roman"/>
          <w:sz w:val="28"/>
          <w:szCs w:val="28"/>
        </w:rPr>
        <w:t xml:space="preserve"> реализуемые в 2017-2018</w:t>
      </w:r>
      <w:r w:rsidRPr="00C94B05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627D34" w:rsidRPr="00C94B05" w:rsidRDefault="00627D34" w:rsidP="00627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="00710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627D34" w:rsidRPr="00C94B05" w:rsidRDefault="00627D34" w:rsidP="00627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Моделировать позитивную 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Я-концепцию</w:t>
      </w:r>
      <w:proofErr w:type="gramEnd"/>
      <w:r w:rsidRPr="00C94B05">
        <w:rPr>
          <w:rFonts w:ascii="Times New Roman" w:hAnsi="Times New Roman" w:cs="Times New Roman"/>
          <w:sz w:val="28"/>
          <w:szCs w:val="28"/>
        </w:rPr>
        <w:t xml:space="preserve"> школьников, формировать внутреннюю мотивацию к обучению;</w:t>
      </w:r>
    </w:p>
    <w:p w:rsidR="00627D34" w:rsidRPr="00C94B05" w:rsidRDefault="00627D34" w:rsidP="00627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Способствовать благоприятному включению в классный коллектив, и дальнейшее развитие личности в коллективе.</w:t>
      </w:r>
    </w:p>
    <w:p w:rsidR="00767D0A" w:rsidRPr="00C94B05" w:rsidRDefault="00986015" w:rsidP="00986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Снятие интеллектуального и психоэмоционального напряжения, профилактика перегрузок.</w:t>
      </w:r>
    </w:p>
    <w:p w:rsidR="00986015" w:rsidRPr="00C94B05" w:rsidRDefault="00986015" w:rsidP="009860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6D34" w:rsidRPr="00C94B05" w:rsidRDefault="00BC6D34" w:rsidP="00BC6D34">
      <w:pPr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Основные направления психолого-педагогического сопровождения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В связи с выявленными в результате входной диагностики особенностями развития учеников  специализированного класса, а также в связи с особенностями работы с одаренными детьми в процессе реализации программы планируются следующие направления работы с обучающимися: 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- создание в рамках учебного процесса возможностей для удовлетворения психологических </w:t>
      </w:r>
      <w:proofErr w:type="gramStart"/>
      <w:r w:rsidRPr="00C94B0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C94B05">
        <w:rPr>
          <w:rFonts w:ascii="Times New Roman" w:hAnsi="Times New Roman" w:cs="Times New Roman"/>
          <w:sz w:val="28"/>
          <w:szCs w:val="28"/>
        </w:rPr>
        <w:t xml:space="preserve"> обучающихся (в самопознании, общении).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- мероприятия по развитию навыков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и управлению стрессом;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 регулирование вопроса рациональной организации режима труда и отдыха, сохранения здоровья;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 создание  в рамках учебного процесса возможностей для повышения учебной мотивации обучающихся;</w:t>
      </w:r>
    </w:p>
    <w:p w:rsidR="00BC6D34" w:rsidRPr="00C94B05" w:rsidRDefault="00565778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  р</w:t>
      </w:r>
      <w:r w:rsidR="00BC6D34" w:rsidRPr="00C94B05">
        <w:rPr>
          <w:rFonts w:ascii="Times New Roman" w:hAnsi="Times New Roman" w:cs="Times New Roman"/>
          <w:sz w:val="28"/>
          <w:szCs w:val="28"/>
        </w:rPr>
        <w:t>абота по развитию коммуникативных и организаторских способностей</w:t>
      </w:r>
      <w:r w:rsidRPr="00C94B05">
        <w:rPr>
          <w:rFonts w:ascii="Times New Roman" w:hAnsi="Times New Roman" w:cs="Times New Roman"/>
          <w:sz w:val="28"/>
          <w:szCs w:val="28"/>
        </w:rPr>
        <w:t>;</w:t>
      </w:r>
    </w:p>
    <w:p w:rsidR="00BC6D34" w:rsidRPr="00C94B05" w:rsidRDefault="00565778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 п</w:t>
      </w:r>
      <w:r w:rsidR="00BC6D34" w:rsidRPr="00C94B05">
        <w:rPr>
          <w:rFonts w:ascii="Times New Roman" w:hAnsi="Times New Roman" w:cs="Times New Roman"/>
          <w:sz w:val="28"/>
          <w:szCs w:val="28"/>
        </w:rPr>
        <w:t xml:space="preserve">овышение  заинтересованности </w:t>
      </w:r>
      <w:proofErr w:type="gramStart"/>
      <w:r w:rsidR="00BC6D34" w:rsidRPr="00C94B05">
        <w:rPr>
          <w:rFonts w:ascii="Times New Roman" w:hAnsi="Times New Roman" w:cs="Times New Roman"/>
          <w:sz w:val="28"/>
          <w:szCs w:val="28"/>
        </w:rPr>
        <w:t>обу</w:t>
      </w:r>
      <w:r w:rsidRPr="00C94B05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BC6D34" w:rsidRPr="00C94B05">
        <w:rPr>
          <w:rFonts w:ascii="Times New Roman" w:hAnsi="Times New Roman" w:cs="Times New Roman"/>
          <w:sz w:val="28"/>
          <w:szCs w:val="28"/>
        </w:rPr>
        <w:t xml:space="preserve"> в участии в проектной и</w:t>
      </w:r>
      <w:r w:rsidR="00481C37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BC6D34" w:rsidRPr="00C94B05" w:rsidRDefault="00BC6D34" w:rsidP="00BC6D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6D34" w:rsidRPr="00C94B05" w:rsidRDefault="00BC6D34" w:rsidP="00551A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Работа с педагогическим коллективом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lastRenderedPageBreak/>
        <w:t>Работа педагога с одаренными детьми – это сложный и никогда не прекращающийся процесс. Он требует от учителей –предметников,  к</w:t>
      </w:r>
      <w:r w:rsidR="00565778" w:rsidRPr="00C94B05">
        <w:rPr>
          <w:rFonts w:ascii="Times New Roman" w:hAnsi="Times New Roman" w:cs="Times New Roman"/>
          <w:sz w:val="28"/>
          <w:szCs w:val="28"/>
        </w:rPr>
        <w:t>лассных руководителей,</w:t>
      </w:r>
      <w:r w:rsidRPr="00C94B05">
        <w:rPr>
          <w:rFonts w:ascii="Times New Roman" w:hAnsi="Times New Roman" w:cs="Times New Roman"/>
          <w:sz w:val="28"/>
          <w:szCs w:val="28"/>
        </w:rPr>
        <w:t xml:space="preserve"> педагогов внеурочной деятельности  личностного роста, хороших, постоянно обновляемых знаний в области психологии одаренных детей и их обучения, а также тесного сотрудничества с психологами, другими учителями, администрацией и обязательно с родителями детей с повышенными интеллектуальными способностями.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    На основе опроса, бесед, анкетирования, анализа посещенных уроков  педагогический коллектив готов  к осуществлению образования обучающихся с  повышенными интеллектуальными способностями в условиях специализированного класса.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Направления работы с педагогическим коллективом: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 xml:space="preserve">Методическая поддержка педагогов. 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Обучение психологическим технологиям,обеспечивающим успешное личностное и профессиональное самоопределение учащихся при оптимальной психической нагрузке.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 xml:space="preserve">Психологическое консультирование педагогов, осуществление  мер повышения коммуникативной  и психологической  компетентности педагогов для смещения акцентов с формирования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по предметам на формирование личности ученика. 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Информирование о проблемах самоопределения конкретных детей, рекомендации по педагогической коррекции проблем.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творческого роста,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>, профессионального и личностного саморазвития.</w:t>
      </w:r>
    </w:p>
    <w:p w:rsidR="00BC6D3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 xml:space="preserve">Повышение  заинтересованности педагогов в участии в проектной и исследовательской деятельности, в </w:t>
      </w:r>
      <w:proofErr w:type="spellStart"/>
      <w:r w:rsidRPr="00C94B05">
        <w:rPr>
          <w:rFonts w:ascii="Times New Roman" w:hAnsi="Times New Roman" w:cs="Times New Roman"/>
          <w:sz w:val="28"/>
          <w:szCs w:val="28"/>
        </w:rPr>
        <w:t>олимпиадно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- конкурсном движении.</w:t>
      </w:r>
    </w:p>
    <w:p w:rsidR="008D0564" w:rsidRPr="00C94B05" w:rsidRDefault="00BC6D34" w:rsidP="00BC6D3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Разработка курса, направленного на развитие  языковых способностей школьников, на освоение  коммуникативных ролей в различных ситуациях сотрудничества. Полученные практические навыки  позволят межличностному общению  быть более гибким, понятным, ориентированным на собеседника.</w:t>
      </w:r>
    </w:p>
    <w:p w:rsidR="00551A89" w:rsidRPr="00C94B05" w:rsidRDefault="00551A89" w:rsidP="00551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986015" w:rsidRPr="00C94B05" w:rsidRDefault="00551A89" w:rsidP="00551A89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 Процесс формирования кл</w:t>
      </w:r>
      <w:r w:rsidR="009824C5">
        <w:rPr>
          <w:rFonts w:ascii="Times New Roman" w:hAnsi="Times New Roman" w:cs="Times New Roman"/>
          <w:sz w:val="28"/>
          <w:szCs w:val="28"/>
        </w:rPr>
        <w:t xml:space="preserve">ассного коллектива из </w:t>
      </w:r>
      <w:proofErr w:type="gramStart"/>
      <w:r w:rsidR="00830F0E">
        <w:rPr>
          <w:rFonts w:ascii="Times New Roman" w:hAnsi="Times New Roman" w:cs="Times New Roman"/>
          <w:sz w:val="28"/>
          <w:szCs w:val="28"/>
        </w:rPr>
        <w:t>об</w:t>
      </w:r>
      <w:r w:rsidR="009824C5">
        <w:rPr>
          <w:rFonts w:ascii="Times New Roman" w:hAnsi="Times New Roman" w:cs="Times New Roman"/>
          <w:sz w:val="28"/>
          <w:szCs w:val="28"/>
        </w:rPr>
        <w:t>уча</w:t>
      </w:r>
      <w:r w:rsidR="00830F0E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830F0E">
        <w:rPr>
          <w:rFonts w:ascii="Times New Roman" w:hAnsi="Times New Roman" w:cs="Times New Roman"/>
          <w:sz w:val="28"/>
          <w:szCs w:val="28"/>
        </w:rPr>
        <w:t xml:space="preserve"> </w:t>
      </w:r>
      <w:r w:rsidR="009824C5">
        <w:rPr>
          <w:rFonts w:ascii="Times New Roman" w:hAnsi="Times New Roman" w:cs="Times New Roman"/>
          <w:sz w:val="28"/>
          <w:szCs w:val="28"/>
        </w:rPr>
        <w:t xml:space="preserve"> 8</w:t>
      </w:r>
      <w:r w:rsidRPr="00C94B05">
        <w:rPr>
          <w:rFonts w:ascii="Times New Roman" w:hAnsi="Times New Roman" w:cs="Times New Roman"/>
          <w:sz w:val="28"/>
          <w:szCs w:val="28"/>
        </w:rPr>
        <w:t xml:space="preserve"> </w:t>
      </w:r>
      <w:r w:rsidR="00830F0E">
        <w:rPr>
          <w:rFonts w:ascii="Times New Roman" w:hAnsi="Times New Roman" w:cs="Times New Roman"/>
          <w:sz w:val="28"/>
          <w:szCs w:val="28"/>
        </w:rPr>
        <w:t xml:space="preserve">класса в 9 </w:t>
      </w:r>
      <w:r w:rsidRPr="00C94B05">
        <w:rPr>
          <w:rFonts w:ascii="Times New Roman" w:hAnsi="Times New Roman" w:cs="Times New Roman"/>
          <w:sz w:val="28"/>
          <w:szCs w:val="28"/>
        </w:rPr>
        <w:t xml:space="preserve">специализированный класс переживался родителями в большей степени спокойно. Они воспринимали нововведения с пониманием, с интересом, некоторые родители воспринимали </w:t>
      </w:r>
      <w:r w:rsidR="00F730D9">
        <w:rPr>
          <w:rFonts w:ascii="Times New Roman" w:hAnsi="Times New Roman" w:cs="Times New Roman"/>
          <w:sz w:val="28"/>
          <w:szCs w:val="28"/>
        </w:rPr>
        <w:t xml:space="preserve">с претензиями, </w:t>
      </w:r>
      <w:r w:rsidRPr="00C94B05">
        <w:rPr>
          <w:rFonts w:ascii="Times New Roman" w:hAnsi="Times New Roman" w:cs="Times New Roman"/>
          <w:sz w:val="28"/>
          <w:szCs w:val="28"/>
        </w:rPr>
        <w:t xml:space="preserve">либо равнодушием. Посещали родительские собрания практически </w:t>
      </w:r>
      <w:r w:rsidR="00F730D9">
        <w:rPr>
          <w:rFonts w:ascii="Times New Roman" w:hAnsi="Times New Roman" w:cs="Times New Roman"/>
          <w:sz w:val="28"/>
          <w:szCs w:val="28"/>
        </w:rPr>
        <w:t xml:space="preserve">все родители </w:t>
      </w:r>
      <w:r w:rsidRPr="00C94B05">
        <w:rPr>
          <w:rFonts w:ascii="Times New Roman" w:hAnsi="Times New Roman" w:cs="Times New Roman"/>
          <w:sz w:val="28"/>
          <w:szCs w:val="28"/>
        </w:rPr>
        <w:t>в полном составе, на контакт с учителями и классным руководителем шли с удовольствие</w:t>
      </w:r>
      <w:r w:rsidR="00F730D9">
        <w:rPr>
          <w:rFonts w:ascii="Times New Roman" w:hAnsi="Times New Roman" w:cs="Times New Roman"/>
          <w:sz w:val="28"/>
          <w:szCs w:val="28"/>
        </w:rPr>
        <w:t>м</w:t>
      </w:r>
      <w:r w:rsidRPr="00C94B05">
        <w:rPr>
          <w:rFonts w:ascii="Times New Roman" w:hAnsi="Times New Roman" w:cs="Times New Roman"/>
          <w:sz w:val="28"/>
          <w:szCs w:val="28"/>
        </w:rPr>
        <w:t>. На начало учебного года все родители подписали согласие на психолого-педагогическое сопровождение педагогом-психологом.</w:t>
      </w:r>
    </w:p>
    <w:p w:rsidR="00551A89" w:rsidRPr="00C94B05" w:rsidRDefault="00551A89" w:rsidP="00551A89">
      <w:pPr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Направления работы с родителями:</w:t>
      </w:r>
    </w:p>
    <w:p w:rsidR="008D0564" w:rsidRPr="00C94B05" w:rsidRDefault="008D0564" w:rsidP="008D056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•создание информационной среды для родителей;</w:t>
      </w:r>
    </w:p>
    <w:p w:rsidR="008D0564" w:rsidRPr="00C94B05" w:rsidRDefault="008D0564" w:rsidP="008D0564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•психологическое консультирование родителей по вопросам организации учебной деятельности обучающихся  в условиях специализированного класса, психологического здоровья, комфортности  обучения и личностного роста детей.</w:t>
      </w:r>
    </w:p>
    <w:p w:rsidR="00986015" w:rsidRPr="00C94B05" w:rsidRDefault="00986015" w:rsidP="00986015">
      <w:pPr>
        <w:jc w:val="both"/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Задачи работы с родителями: </w:t>
      </w:r>
    </w:p>
    <w:p w:rsidR="00986015" w:rsidRPr="00C94B05" w:rsidRDefault="00986015" w:rsidP="00986015">
      <w:pPr>
        <w:jc w:val="both"/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 Повышение компетентности в вопросах психологии одаренности.</w:t>
      </w:r>
    </w:p>
    <w:p w:rsidR="00762223" w:rsidRPr="00C94B05" w:rsidRDefault="00762223" w:rsidP="0083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Теоретико-методологическая база организации  психолого-педагогического сопровождения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Психологическое обследование проводится с использованием следующих методик: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Когнитивная сфера: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762223" w:rsidRPr="00C94B05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уктуры интеллекта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Амтхауэра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>;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 xml:space="preserve">Интеллектуальный тест Р.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Кетелла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>;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Тулуз-Пьерона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>;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 xml:space="preserve">Изучение кратковременной и долговременной вербальной памяти А.Р.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>;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 xml:space="preserve">Методика Л.А.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Ясюково</w:t>
      </w:r>
      <w:proofErr w:type="gramStart"/>
      <w:r w:rsidR="00762223" w:rsidRPr="00C94B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2223" w:rsidRPr="00C94B05">
        <w:rPr>
          <w:rFonts w:ascii="Times New Roman" w:hAnsi="Times New Roman" w:cs="Times New Roman"/>
          <w:sz w:val="28"/>
          <w:szCs w:val="28"/>
        </w:rPr>
        <w:t>часть 3). Прогноз и профилактика проблем обучения, социализация и профессиональное самоопределение старшеклассников.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B05">
        <w:rPr>
          <w:rFonts w:ascii="Times New Roman" w:hAnsi="Times New Roman" w:cs="Times New Roman"/>
          <w:sz w:val="28"/>
          <w:szCs w:val="28"/>
        </w:rPr>
        <w:t>Регуляторно-волевая</w:t>
      </w:r>
      <w:proofErr w:type="spellEnd"/>
      <w:r w:rsidRPr="00C94B05">
        <w:rPr>
          <w:rFonts w:ascii="Times New Roman" w:hAnsi="Times New Roman" w:cs="Times New Roman"/>
          <w:sz w:val="28"/>
          <w:szCs w:val="28"/>
        </w:rPr>
        <w:t xml:space="preserve"> сфера: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>Методика диагностики учебной мотивации М.В.Матюхиной;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 «Стиль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  поведения (ССПМ) В.И.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Моросановой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>;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 xml:space="preserve">Методика «Ценностные ориентации»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 xml:space="preserve">        Аффективно-эмоциональная сфера: 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>опросник «Шкала самооценки ситуационной тревожности</w:t>
      </w:r>
      <w:proofErr w:type="gramStart"/>
      <w:r w:rsidR="00762223" w:rsidRPr="00C94B0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Ч.Д. Спилберга, Ю.Л. Ханина); 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 САН (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Самочувствие</w:t>
      </w:r>
      <w:proofErr w:type="gramStart"/>
      <w:r w:rsidR="00762223" w:rsidRPr="00C94B0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62223" w:rsidRPr="00C94B05">
        <w:rPr>
          <w:rFonts w:ascii="Times New Roman" w:hAnsi="Times New Roman" w:cs="Times New Roman"/>
          <w:sz w:val="28"/>
          <w:szCs w:val="28"/>
        </w:rPr>
        <w:t>ктивность.Настроение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>)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Коммуникативная сфера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 xml:space="preserve">Методика диагностики социально-¬психологической адаптации К.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Даймонда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 личностный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Тимоти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23" w:rsidRPr="00C94B05"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 w:rsidR="00762223" w:rsidRPr="00C94B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223" w:rsidRPr="00C94B05" w:rsidRDefault="00465049" w:rsidP="0076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223" w:rsidRPr="00C94B05">
        <w:rPr>
          <w:rFonts w:ascii="Times New Roman" w:hAnsi="Times New Roman" w:cs="Times New Roman"/>
          <w:sz w:val="28"/>
          <w:szCs w:val="28"/>
        </w:rPr>
        <w:t>Методика выявления коммуникативных и организаторских склонностей (КОС-2)</w:t>
      </w:r>
    </w:p>
    <w:p w:rsidR="00762223" w:rsidRPr="00C94B05" w:rsidRDefault="00762223" w:rsidP="00762223">
      <w:pPr>
        <w:rPr>
          <w:rFonts w:ascii="Times New Roman" w:hAnsi="Times New Roman" w:cs="Times New Roman"/>
          <w:b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задачи: 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Формирование и развитие психолого-педагогической компетентности обучающихся, педагогических и работников, родителей (законных представителей) обучающихся.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Психологическое просвещение учителей по проблеме реализации личностно-ориентированного подхода в образовании с целью развития способностей ребенка.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Психологическое просвещение всех участников учебно-воспитательного процесса по заявленной проблематике.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Создание системы психологического сопровождения одарённых детей.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Формирование у детей жизненных установок на максимальную реализацию своих способностей.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Раннее раскрытие интересов и склонностей учащихся к научно-исследовательской деятельности.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Развитие познавательной активности учащихся, исследовательских умений и навыков, ознакомление с методами и приемами научного поиска.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94B05">
        <w:rPr>
          <w:rFonts w:ascii="Times New Roman" w:hAnsi="Times New Roman" w:cs="Times New Roman"/>
          <w:sz w:val="28"/>
          <w:szCs w:val="28"/>
        </w:rPr>
        <w:tab/>
        <w:t>В процессе реализации ППС участвуют педагог-психолог, классный руководитель, педагоги, работающие с классом, заместит</w:t>
      </w:r>
      <w:r w:rsidR="00465049">
        <w:rPr>
          <w:rFonts w:ascii="Times New Roman" w:hAnsi="Times New Roman" w:cs="Times New Roman"/>
          <w:sz w:val="28"/>
          <w:szCs w:val="28"/>
        </w:rPr>
        <w:t>ель директора по УВР, социальный</w:t>
      </w:r>
      <w:r w:rsidRPr="00C94B05"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Мониторинг ППС проводится в три этапа: на момент форм</w:t>
      </w:r>
      <w:r w:rsidR="009824C5">
        <w:rPr>
          <w:rFonts w:ascii="Times New Roman" w:hAnsi="Times New Roman" w:cs="Times New Roman"/>
          <w:sz w:val="28"/>
          <w:szCs w:val="28"/>
        </w:rPr>
        <w:t>ирования класса в  сентябре 2017</w:t>
      </w:r>
      <w:r w:rsidRPr="00C94B05">
        <w:rPr>
          <w:rFonts w:ascii="Times New Roman" w:hAnsi="Times New Roman" w:cs="Times New Roman"/>
          <w:sz w:val="28"/>
          <w:szCs w:val="28"/>
        </w:rPr>
        <w:t xml:space="preserve"> года, в начале учебного года -октябрь</w:t>
      </w:r>
      <w:r w:rsidR="009824C5">
        <w:rPr>
          <w:rFonts w:ascii="Times New Roman" w:hAnsi="Times New Roman" w:cs="Times New Roman"/>
          <w:sz w:val="28"/>
          <w:szCs w:val="28"/>
        </w:rPr>
        <w:t>, в конце учебного года май 2018</w:t>
      </w:r>
      <w:r w:rsidRPr="00C94B0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Мониторинговая деятельность.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Качественные показатели</w:t>
      </w:r>
      <w:r w:rsidRPr="00C94B05">
        <w:rPr>
          <w:rFonts w:ascii="Times New Roman" w:hAnsi="Times New Roman" w:cs="Times New Roman"/>
          <w:sz w:val="28"/>
          <w:szCs w:val="28"/>
        </w:rPr>
        <w:t>: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-удовлетворенность одаренных детей условиями развития, саморазвития, самовыражения</w:t>
      </w:r>
      <w:r w:rsidR="00986015" w:rsidRPr="00C94B05">
        <w:rPr>
          <w:rFonts w:ascii="Times New Roman" w:hAnsi="Times New Roman" w:cs="Times New Roman"/>
          <w:sz w:val="28"/>
          <w:szCs w:val="28"/>
        </w:rPr>
        <w:t>;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-удовлетворенность родителей одаренных детей уровнем успешности, психологическим самочувствием, уровнем профессионализма учителей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Количественные показатели</w:t>
      </w:r>
      <w:r w:rsidRPr="00C94B05">
        <w:rPr>
          <w:rFonts w:ascii="Times New Roman" w:hAnsi="Times New Roman" w:cs="Times New Roman"/>
          <w:sz w:val="28"/>
          <w:szCs w:val="28"/>
        </w:rPr>
        <w:t>: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-число победителей олимпиад и конкурсов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-число обучающихся на «4» и «5»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-охват детей сетью факультативов, кружков, спортивных секций, всеми формами досуговой воспитательной деятельности, формами  дополнительного образования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- ведение портфеля ученических достижений</w:t>
      </w:r>
    </w:p>
    <w:p w:rsidR="00762223" w:rsidRPr="00C94B05" w:rsidRDefault="00762223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b/>
          <w:sz w:val="28"/>
          <w:szCs w:val="28"/>
        </w:rPr>
        <w:t>Форма отчетности</w:t>
      </w:r>
      <w:r w:rsidRPr="00C94B05">
        <w:rPr>
          <w:rFonts w:ascii="Times New Roman" w:hAnsi="Times New Roman" w:cs="Times New Roman"/>
          <w:sz w:val="28"/>
          <w:szCs w:val="28"/>
        </w:rPr>
        <w:t>: итоговый отчёт по реализации программы ППС</w:t>
      </w:r>
      <w:r w:rsidR="009824C5">
        <w:rPr>
          <w:rFonts w:ascii="Times New Roman" w:hAnsi="Times New Roman" w:cs="Times New Roman"/>
          <w:sz w:val="28"/>
          <w:szCs w:val="28"/>
        </w:rPr>
        <w:t>-  май 2018</w:t>
      </w:r>
      <w:r w:rsidRPr="00C94B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6015" w:rsidRPr="00C94B05" w:rsidRDefault="00986015" w:rsidP="00762223">
      <w:pPr>
        <w:rPr>
          <w:rFonts w:ascii="Times New Roman" w:hAnsi="Times New Roman" w:cs="Times New Roman"/>
          <w:sz w:val="28"/>
          <w:szCs w:val="28"/>
        </w:rPr>
      </w:pPr>
      <w:r w:rsidRPr="00C94B05">
        <w:rPr>
          <w:rFonts w:ascii="Times New Roman" w:hAnsi="Times New Roman" w:cs="Times New Roman"/>
          <w:sz w:val="28"/>
          <w:szCs w:val="28"/>
        </w:rPr>
        <w:t>В данную программу могут быть внесены изменения, в связи с возникшей необходимостью,  по тематике мероприятий, по количеству отведённых часов на реализацию программы, в выборе методов и форм организации работы с участниками образовательного процесса.</w:t>
      </w:r>
    </w:p>
    <w:p w:rsidR="00762223" w:rsidRPr="00C94B05" w:rsidRDefault="00762223" w:rsidP="00565778">
      <w:pPr>
        <w:rPr>
          <w:rFonts w:ascii="Times New Roman" w:hAnsi="Times New Roman" w:cs="Times New Roman"/>
          <w:b/>
          <w:sz w:val="28"/>
          <w:szCs w:val="28"/>
        </w:rPr>
      </w:pPr>
    </w:p>
    <w:p w:rsidR="00C3143C" w:rsidRDefault="00C3143C" w:rsidP="00565778">
      <w:pPr>
        <w:rPr>
          <w:rFonts w:ascii="Times New Roman" w:hAnsi="Times New Roman" w:cs="Times New Roman"/>
          <w:b/>
          <w:sz w:val="32"/>
          <w:szCs w:val="32"/>
        </w:rPr>
      </w:pPr>
    </w:p>
    <w:p w:rsidR="00C3143C" w:rsidRDefault="00C3143C" w:rsidP="00565778">
      <w:pPr>
        <w:rPr>
          <w:rFonts w:ascii="Times New Roman" w:hAnsi="Times New Roman" w:cs="Times New Roman"/>
          <w:b/>
          <w:sz w:val="32"/>
          <w:szCs w:val="32"/>
        </w:rPr>
      </w:pPr>
    </w:p>
    <w:p w:rsidR="001166A0" w:rsidRPr="001166A0" w:rsidRDefault="001166A0" w:rsidP="00565778">
      <w:pPr>
        <w:rPr>
          <w:rFonts w:ascii="Times New Roman" w:hAnsi="Times New Roman" w:cs="Times New Roman"/>
          <w:b/>
          <w:sz w:val="32"/>
          <w:szCs w:val="32"/>
        </w:rPr>
      </w:pPr>
    </w:p>
    <w:p w:rsidR="001166A0" w:rsidRPr="00E57CFA" w:rsidRDefault="004248DC" w:rsidP="001166A0">
      <w:pPr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778"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</w:t>
      </w:r>
      <w:r w:rsidR="00767D0A" w:rsidRPr="00565778">
        <w:rPr>
          <w:rFonts w:ascii="Times New Roman" w:hAnsi="Times New Roman" w:cs="Times New Roman"/>
          <w:b/>
          <w:sz w:val="32"/>
          <w:szCs w:val="32"/>
        </w:rPr>
        <w:t xml:space="preserve"> психолого</w:t>
      </w:r>
      <w:r w:rsidR="009824C5">
        <w:rPr>
          <w:rFonts w:ascii="Times New Roman" w:hAnsi="Times New Roman" w:cs="Times New Roman"/>
          <w:b/>
          <w:sz w:val="32"/>
          <w:szCs w:val="32"/>
        </w:rPr>
        <w:t xml:space="preserve">-педагогического сопровождения </w:t>
      </w:r>
    </w:p>
    <w:p w:rsidR="00767D0A" w:rsidRPr="00565778" w:rsidRDefault="009824C5" w:rsidP="001166A0">
      <w:pPr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7,9  классов</w:t>
      </w:r>
    </w:p>
    <w:tbl>
      <w:tblPr>
        <w:tblStyle w:val="a4"/>
        <w:tblW w:w="11328" w:type="dxa"/>
        <w:tblInd w:w="-1452" w:type="dxa"/>
        <w:tblLayout w:type="fixed"/>
        <w:tblLook w:val="04A0"/>
      </w:tblPr>
      <w:tblGrid>
        <w:gridCol w:w="400"/>
        <w:gridCol w:w="1596"/>
        <w:gridCol w:w="1994"/>
        <w:gridCol w:w="2260"/>
        <w:gridCol w:w="1994"/>
        <w:gridCol w:w="3084"/>
      </w:tblGrid>
      <w:tr w:rsidR="00767D0A" w:rsidRPr="00C3143C" w:rsidTr="00B651EF">
        <w:trPr>
          <w:trHeight w:val="145"/>
        </w:trPr>
        <w:tc>
          <w:tcPr>
            <w:tcW w:w="400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6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  <w:p w:rsidR="00986015" w:rsidRPr="00C3143C" w:rsidRDefault="0098601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260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94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84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86015" w:rsidRPr="00C3143C" w:rsidTr="00B651EF">
        <w:trPr>
          <w:trHeight w:val="145"/>
        </w:trPr>
        <w:tc>
          <w:tcPr>
            <w:tcW w:w="400" w:type="dxa"/>
          </w:tcPr>
          <w:p w:rsidR="00986015" w:rsidRPr="00C3143C" w:rsidRDefault="0098601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86015" w:rsidRPr="00C3143C" w:rsidRDefault="00E57CFA" w:rsidP="00986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психодиагнос</w:t>
            </w:r>
            <w:r w:rsidR="00986015"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тическое обследование </w:t>
            </w:r>
            <w:r w:rsidR="009824C5">
              <w:rPr>
                <w:rFonts w:ascii="Times New Roman" w:hAnsi="Times New Roman" w:cs="Times New Roman"/>
                <w:sz w:val="28"/>
                <w:szCs w:val="28"/>
              </w:rPr>
              <w:t>обучающихся 7, 9специализированных классов</w:t>
            </w:r>
          </w:p>
        </w:tc>
        <w:tc>
          <w:tcPr>
            <w:tcW w:w="1994" w:type="dxa"/>
          </w:tcPr>
          <w:p w:rsidR="00986015" w:rsidRPr="00C3143C" w:rsidRDefault="0098601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специфики развития когнитивной,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регуляторно-волевой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, аффективно-эмоциональной и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коммуникатив-ной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сфер учащихся специализированного класса</w:t>
            </w:r>
          </w:p>
        </w:tc>
        <w:tc>
          <w:tcPr>
            <w:tcW w:w="2260" w:type="dxa"/>
          </w:tcPr>
          <w:p w:rsidR="0098601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Получение итогов обследования, составление проблемного анализа.</w:t>
            </w:r>
          </w:p>
        </w:tc>
        <w:tc>
          <w:tcPr>
            <w:tcW w:w="1994" w:type="dxa"/>
          </w:tcPr>
          <w:p w:rsidR="0098601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Диагностический минимум, рекомендованный  для проведения исследований, направленных на выявление особенностей развития школьников специализированного  класса.</w:t>
            </w:r>
          </w:p>
          <w:p w:rsidR="00F3315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8601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Входная   (сентябрь – ноябрь), повторная  (апрель-май)</w:t>
            </w:r>
          </w:p>
        </w:tc>
        <w:bookmarkStart w:id="0" w:name="_GoBack"/>
        <w:bookmarkEnd w:id="0"/>
      </w:tr>
      <w:tr w:rsidR="00F33155" w:rsidRPr="00C3143C" w:rsidTr="00B651EF">
        <w:trPr>
          <w:trHeight w:val="145"/>
        </w:trPr>
        <w:tc>
          <w:tcPr>
            <w:tcW w:w="400" w:type="dxa"/>
          </w:tcPr>
          <w:p w:rsidR="00F3315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F33155" w:rsidRPr="00C3143C" w:rsidRDefault="00F33155" w:rsidP="00986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Система работы по формированию сплочённости классного коллектива.</w:t>
            </w:r>
          </w:p>
        </w:tc>
        <w:tc>
          <w:tcPr>
            <w:tcW w:w="1994" w:type="dxa"/>
          </w:tcPr>
          <w:p w:rsidR="00F3315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Повышение индекса групповой сплочённости</w:t>
            </w:r>
          </w:p>
        </w:tc>
        <w:tc>
          <w:tcPr>
            <w:tcW w:w="2260" w:type="dxa"/>
          </w:tcPr>
          <w:p w:rsidR="00F3315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Сплочённость классного коллектива.</w:t>
            </w:r>
          </w:p>
        </w:tc>
        <w:tc>
          <w:tcPr>
            <w:tcW w:w="1994" w:type="dxa"/>
          </w:tcPr>
          <w:p w:rsidR="00F33155" w:rsidRPr="00C3143C" w:rsidRDefault="00F3315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F33155" w:rsidRPr="00C3143C" w:rsidRDefault="00F33155" w:rsidP="00F331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(1 раз в полугодие), внеурочная деятельность по  плану  классного руководителя, Игры, упражнения, коллективные дела и др., направленные на сплочение классного коллектива.</w:t>
            </w:r>
          </w:p>
          <w:p w:rsidR="00F33155" w:rsidRPr="00C3143C" w:rsidRDefault="00F33155" w:rsidP="00F331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3315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Социом</w:t>
            </w:r>
            <w:r w:rsidR="00AE343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рический опрос (</w:t>
            </w:r>
            <w:r w:rsidR="00B651EF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апрель)</w:t>
            </w:r>
          </w:p>
        </w:tc>
      </w:tr>
      <w:tr w:rsidR="00F33155" w:rsidRPr="00C3143C" w:rsidTr="00B651EF">
        <w:trPr>
          <w:trHeight w:val="145"/>
        </w:trPr>
        <w:tc>
          <w:tcPr>
            <w:tcW w:w="400" w:type="dxa"/>
          </w:tcPr>
          <w:p w:rsidR="00F3315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F33155" w:rsidRPr="00C3143C" w:rsidRDefault="00F3315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когнитивной  и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регуляторно-волевой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сферы </w:t>
            </w:r>
          </w:p>
          <w:p w:rsidR="00F33155" w:rsidRDefault="00F33155" w:rsidP="00F331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  <w:p w:rsidR="00EB03AE" w:rsidRDefault="00EB03AE" w:rsidP="00F331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AE" w:rsidRPr="00C3143C" w:rsidRDefault="00EB03AE" w:rsidP="00F331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F33155" w:rsidRPr="00C3143C" w:rsidRDefault="00F3315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скорости переработки информации, концентрации внимания, </w:t>
            </w:r>
            <w:r w:rsidRPr="00C31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C94B05" w:rsidRPr="00C31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F3315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Повышения уровня внимания,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F33155" w:rsidRPr="00C3143C" w:rsidRDefault="00F3315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во внеурочной </w:t>
            </w:r>
            <w:r w:rsidR="00EB03AE">
              <w:rPr>
                <w:rFonts w:ascii="Times New Roman" w:hAnsi="Times New Roman" w:cs="Times New Roman"/>
                <w:sz w:val="28"/>
                <w:szCs w:val="28"/>
              </w:rPr>
              <w:t>деятельности 1 раз в 2 недели</w:t>
            </w:r>
          </w:p>
          <w:p w:rsidR="00F33155" w:rsidRPr="00C3143C" w:rsidRDefault="00F3315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33155" w:rsidRPr="00C3143C" w:rsidRDefault="00B651EF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3434">
              <w:rPr>
                <w:rFonts w:ascii="Times New Roman" w:hAnsi="Times New Roman" w:cs="Times New Roman"/>
                <w:sz w:val="28"/>
                <w:szCs w:val="28"/>
              </w:rPr>
              <w:t>иагнос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 (ноябрь</w:t>
            </w:r>
            <w:r w:rsidR="00F33155"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F33155" w:rsidRPr="00C3143C" w:rsidRDefault="00F3315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</w:t>
            </w:r>
          </w:p>
          <w:p w:rsidR="00F33155" w:rsidRPr="00C3143C" w:rsidRDefault="00F33155" w:rsidP="00F331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«Стиль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</w:t>
            </w:r>
            <w:r w:rsidR="00C94B05" w:rsidRPr="00C3143C">
              <w:rPr>
                <w:rFonts w:ascii="Times New Roman" w:hAnsi="Times New Roman" w:cs="Times New Roman"/>
                <w:sz w:val="28"/>
                <w:szCs w:val="28"/>
              </w:rPr>
              <w:t>яции</w:t>
            </w:r>
            <w:proofErr w:type="spellEnd"/>
            <w:r w:rsidR="00C94B05"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 </w:t>
            </w:r>
            <w:proofErr w:type="spellStart"/>
            <w:r w:rsidR="00C94B05" w:rsidRPr="00C3143C">
              <w:rPr>
                <w:rFonts w:ascii="Times New Roman" w:hAnsi="Times New Roman" w:cs="Times New Roman"/>
                <w:sz w:val="28"/>
                <w:szCs w:val="28"/>
              </w:rPr>
              <w:t>В.И.Моросановой</w:t>
            </w:r>
            <w:proofErr w:type="spellEnd"/>
            <w:r w:rsidR="00C94B05" w:rsidRPr="00C31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B05" w:rsidRPr="00C3143C" w:rsidRDefault="00C94B05" w:rsidP="00F331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05" w:rsidRPr="00C3143C" w:rsidTr="00B651EF">
        <w:trPr>
          <w:trHeight w:val="145"/>
        </w:trPr>
        <w:tc>
          <w:tcPr>
            <w:tcW w:w="400" w:type="dxa"/>
          </w:tcPr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6" w:type="dxa"/>
          </w:tcPr>
          <w:p w:rsidR="00C94B05" w:rsidRPr="00C3143C" w:rsidRDefault="00C94B0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1994" w:type="dxa"/>
          </w:tcPr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, эмоциональной осведомлённости, развитие навыков публичных выступлений, навыков групповой коммуникации.</w:t>
            </w:r>
          </w:p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Снизить тревожность публичных выступлений.</w:t>
            </w:r>
          </w:p>
        </w:tc>
        <w:tc>
          <w:tcPr>
            <w:tcW w:w="1994" w:type="dxa"/>
          </w:tcPr>
          <w:p w:rsidR="00C94B05" w:rsidRPr="00C3143C" w:rsidRDefault="00C94B0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Урочная и внеурочная деятельность.</w:t>
            </w:r>
          </w:p>
        </w:tc>
        <w:tc>
          <w:tcPr>
            <w:tcW w:w="3084" w:type="dxa"/>
          </w:tcPr>
          <w:p w:rsidR="00C94B05" w:rsidRPr="00C3143C" w:rsidRDefault="007106D8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94B05" w:rsidRPr="00C3143C" w:rsidTr="00B651EF">
        <w:trPr>
          <w:trHeight w:val="145"/>
        </w:trPr>
        <w:tc>
          <w:tcPr>
            <w:tcW w:w="400" w:type="dxa"/>
          </w:tcPr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C94B05" w:rsidRPr="00C3143C" w:rsidRDefault="00C94B0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Групповая развивающая работа</w:t>
            </w:r>
          </w:p>
        </w:tc>
        <w:tc>
          <w:tcPr>
            <w:tcW w:w="1994" w:type="dxa"/>
          </w:tcPr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Развитие лидерских качеств</w:t>
            </w:r>
          </w:p>
        </w:tc>
        <w:tc>
          <w:tcPr>
            <w:tcW w:w="2260" w:type="dxa"/>
          </w:tcPr>
          <w:p w:rsidR="00C94B05" w:rsidRDefault="00F24F3F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лидера в группе</w:t>
            </w:r>
          </w:p>
          <w:p w:rsidR="00F24F3F" w:rsidRPr="00C3143C" w:rsidRDefault="00F24F3F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C94B05" w:rsidRPr="00C3143C" w:rsidRDefault="00C94B05" w:rsidP="00C9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Курс во внеурочной деятельности</w:t>
            </w:r>
          </w:p>
          <w:p w:rsidR="00C94B05" w:rsidRPr="00C3143C" w:rsidRDefault="00C94B05" w:rsidP="00C9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(1 раз в неделю, 36 ч. в год). </w:t>
            </w:r>
          </w:p>
        </w:tc>
        <w:tc>
          <w:tcPr>
            <w:tcW w:w="3084" w:type="dxa"/>
          </w:tcPr>
          <w:p w:rsidR="00C94B05" w:rsidRPr="00C3143C" w:rsidRDefault="00C94B0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Оценка достижений по опросу</w:t>
            </w:r>
            <w:r w:rsidR="00EB03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756E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  <w:r w:rsidR="00EB03AE">
              <w:rPr>
                <w:rFonts w:ascii="Times New Roman" w:hAnsi="Times New Roman" w:cs="Times New Roman"/>
                <w:sz w:val="28"/>
                <w:szCs w:val="28"/>
              </w:rPr>
              <w:t>январь)</w:t>
            </w:r>
          </w:p>
        </w:tc>
      </w:tr>
      <w:tr w:rsidR="00C94B05" w:rsidRPr="00C3143C" w:rsidTr="00B651EF">
        <w:trPr>
          <w:trHeight w:val="145"/>
        </w:trPr>
        <w:tc>
          <w:tcPr>
            <w:tcW w:w="400" w:type="dxa"/>
          </w:tcPr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C94B05" w:rsidRPr="00C3143C" w:rsidRDefault="00C94B05" w:rsidP="00C9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r w:rsidR="009824C5">
              <w:rPr>
                <w:rFonts w:ascii="Times New Roman" w:hAnsi="Times New Roman" w:cs="Times New Roman"/>
                <w:sz w:val="28"/>
                <w:szCs w:val="28"/>
              </w:rPr>
              <w:t>интеллектуального и психоэмоцио</w:t>
            </w: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напряжения, профилактика перегрузок </w:t>
            </w:r>
          </w:p>
          <w:p w:rsidR="00C94B05" w:rsidRPr="00C3143C" w:rsidRDefault="00C94B05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высокого психоэмоционального напряжения.</w:t>
            </w:r>
          </w:p>
        </w:tc>
        <w:tc>
          <w:tcPr>
            <w:tcW w:w="2260" w:type="dxa"/>
          </w:tcPr>
          <w:p w:rsidR="00C94B05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уровня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ситуациях высокого психоэмоционального напряжения.</w:t>
            </w:r>
          </w:p>
        </w:tc>
        <w:tc>
          <w:tcPr>
            <w:tcW w:w="1994" w:type="dxa"/>
          </w:tcPr>
          <w:p w:rsidR="00C94B05" w:rsidRDefault="007106D8" w:rsidP="00C9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A51417">
              <w:rPr>
                <w:rFonts w:ascii="Times New Roman" w:hAnsi="Times New Roman" w:cs="Times New Roman"/>
                <w:sz w:val="28"/>
                <w:szCs w:val="28"/>
              </w:rPr>
              <w:t xml:space="preserve"> во 2 полугодии</w:t>
            </w:r>
            <w:r w:rsidR="00C94B05"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417" w:rsidRPr="00C3143C" w:rsidRDefault="00A51417" w:rsidP="00C94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B05" w:rsidRPr="00C3143C" w:rsidRDefault="00C94B05" w:rsidP="00C94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94B05" w:rsidRPr="00C3143C" w:rsidRDefault="00C0756E" w:rsidP="00F3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</w:t>
            </w:r>
            <w:r w:rsidR="00EB03AE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 w:rsidR="00A514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94B05" w:rsidRPr="00C31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7D0A" w:rsidRPr="00C3143C" w:rsidTr="00B651EF">
        <w:trPr>
          <w:trHeight w:val="145"/>
        </w:trPr>
        <w:tc>
          <w:tcPr>
            <w:tcW w:w="400" w:type="dxa"/>
          </w:tcPr>
          <w:p w:rsidR="008647E9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1994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2260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Устойчивая работоспособность, снижение эмоциональных нагрузок учащихся</w:t>
            </w:r>
          </w:p>
        </w:tc>
        <w:tc>
          <w:tcPr>
            <w:tcW w:w="1994" w:type="dxa"/>
          </w:tcPr>
          <w:p w:rsidR="008647E9" w:rsidRPr="00C3143C" w:rsidRDefault="008647E9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Тренинг «Управление настроением»</w:t>
            </w:r>
          </w:p>
        </w:tc>
        <w:tc>
          <w:tcPr>
            <w:tcW w:w="3084" w:type="dxa"/>
          </w:tcPr>
          <w:p w:rsidR="008647E9" w:rsidRDefault="00C0756E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</w:t>
            </w:r>
            <w:r w:rsidR="00EB03A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A51417" w:rsidRPr="00C3143C" w:rsidRDefault="00A51417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0A" w:rsidRPr="00C3143C" w:rsidTr="00B651EF">
        <w:trPr>
          <w:trHeight w:val="145"/>
        </w:trPr>
        <w:tc>
          <w:tcPr>
            <w:tcW w:w="400" w:type="dxa"/>
          </w:tcPr>
          <w:p w:rsidR="00767D0A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Проблема правильно строить планы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Научить детей поэтапно строить план своей деятельности.</w:t>
            </w:r>
          </w:p>
        </w:tc>
        <w:tc>
          <w:tcPr>
            <w:tcW w:w="2260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Учащиеся научатся планировать свою деятельность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Занятие «Мои планы»</w:t>
            </w:r>
          </w:p>
        </w:tc>
        <w:tc>
          <w:tcPr>
            <w:tcW w:w="3084" w:type="dxa"/>
          </w:tcPr>
          <w:p w:rsidR="00767D0A" w:rsidRPr="00C3143C" w:rsidRDefault="00C0756E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</w:t>
            </w:r>
            <w:r w:rsidR="00EB03A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767D0A" w:rsidRPr="00C3143C" w:rsidTr="00B651EF">
        <w:trPr>
          <w:trHeight w:val="145"/>
        </w:trPr>
        <w:tc>
          <w:tcPr>
            <w:tcW w:w="400" w:type="dxa"/>
          </w:tcPr>
          <w:p w:rsidR="00767D0A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96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формирования навыка 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своим поведением в общении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Научить детей отслеживать свою активность в процессе общения</w:t>
            </w:r>
          </w:p>
        </w:tc>
        <w:tc>
          <w:tcPr>
            <w:tcW w:w="2260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Сформируется навык ставить цель позитивного общения и достигать результатов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и общение»</w:t>
            </w:r>
          </w:p>
        </w:tc>
        <w:tc>
          <w:tcPr>
            <w:tcW w:w="3084" w:type="dxa"/>
          </w:tcPr>
          <w:p w:rsidR="00767D0A" w:rsidRPr="00C3143C" w:rsidRDefault="00C0756E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</w:t>
            </w:r>
            <w:r w:rsidR="00EB03A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767D0A" w:rsidRPr="00C3143C" w:rsidTr="00B651EF">
        <w:trPr>
          <w:trHeight w:val="145"/>
        </w:trPr>
        <w:tc>
          <w:tcPr>
            <w:tcW w:w="400" w:type="dxa"/>
          </w:tcPr>
          <w:p w:rsidR="00767D0A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Группа повышенной тревожности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коррекционной работы</w:t>
            </w:r>
          </w:p>
        </w:tc>
        <w:tc>
          <w:tcPr>
            <w:tcW w:w="2260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Снижение тревожности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</w:t>
            </w:r>
          </w:p>
        </w:tc>
        <w:tc>
          <w:tcPr>
            <w:tcW w:w="308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1-2 четверти</w:t>
            </w:r>
          </w:p>
        </w:tc>
      </w:tr>
      <w:tr w:rsidR="00767D0A" w:rsidRPr="00C3143C" w:rsidTr="00B651EF">
        <w:trPr>
          <w:trHeight w:val="1616"/>
        </w:trPr>
        <w:tc>
          <w:tcPr>
            <w:tcW w:w="400" w:type="dxa"/>
          </w:tcPr>
          <w:p w:rsidR="00767D0A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Группа пониженной тревожности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коррекционной работы</w:t>
            </w:r>
          </w:p>
        </w:tc>
        <w:tc>
          <w:tcPr>
            <w:tcW w:w="2260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Приближение показателей тревожности к норме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</w:t>
            </w:r>
          </w:p>
        </w:tc>
        <w:tc>
          <w:tcPr>
            <w:tcW w:w="308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2-3 четверти</w:t>
            </w:r>
          </w:p>
        </w:tc>
      </w:tr>
      <w:tr w:rsidR="00767D0A" w:rsidRPr="00C3143C" w:rsidTr="00B651EF">
        <w:trPr>
          <w:trHeight w:val="1933"/>
        </w:trPr>
        <w:tc>
          <w:tcPr>
            <w:tcW w:w="400" w:type="dxa"/>
          </w:tcPr>
          <w:p w:rsidR="00767D0A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</w:t>
            </w:r>
          </w:p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</w:t>
            </w:r>
          </w:p>
        </w:tc>
        <w:tc>
          <w:tcPr>
            <w:tcW w:w="2260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Развитие личностных особенностей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67D0A" w:rsidRPr="00C3143C" w:rsidTr="00B651EF">
        <w:trPr>
          <w:trHeight w:val="2583"/>
        </w:trPr>
        <w:tc>
          <w:tcPr>
            <w:tcW w:w="400" w:type="dxa"/>
          </w:tcPr>
          <w:p w:rsidR="00767D0A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6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Тревожность родителей и законных представителей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возможными трудностями адаптации ребёнка и способами их преодоления</w:t>
            </w:r>
          </w:p>
        </w:tc>
        <w:tc>
          <w:tcPr>
            <w:tcW w:w="2260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Снижение тревожности, налаживание детско-родительских отношений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консультирование, выступление на родительских собраниях</w:t>
            </w:r>
          </w:p>
        </w:tc>
        <w:tc>
          <w:tcPr>
            <w:tcW w:w="308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В течении года, по запросу</w:t>
            </w:r>
          </w:p>
        </w:tc>
      </w:tr>
      <w:tr w:rsidR="00767D0A" w:rsidRPr="00C3143C" w:rsidTr="00B651EF">
        <w:trPr>
          <w:trHeight w:val="1948"/>
        </w:trPr>
        <w:tc>
          <w:tcPr>
            <w:tcW w:w="400" w:type="dxa"/>
          </w:tcPr>
          <w:p w:rsidR="00767D0A" w:rsidRPr="00C3143C" w:rsidRDefault="00C94B05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Трудности во взаимоотношениях учащихся и учителей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и психологической компетенции</w:t>
            </w:r>
          </w:p>
        </w:tc>
        <w:tc>
          <w:tcPr>
            <w:tcW w:w="2260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Доброжелательные, рабочие отношения между учителями и учащимися</w:t>
            </w:r>
          </w:p>
        </w:tc>
        <w:tc>
          <w:tcPr>
            <w:tcW w:w="1994" w:type="dxa"/>
          </w:tcPr>
          <w:p w:rsidR="00767D0A" w:rsidRPr="00C3143C" w:rsidRDefault="00767D0A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Индивиуальное</w:t>
            </w:r>
            <w:proofErr w:type="spellEnd"/>
            <w:r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</w:t>
            </w:r>
          </w:p>
        </w:tc>
        <w:tc>
          <w:tcPr>
            <w:tcW w:w="3084" w:type="dxa"/>
          </w:tcPr>
          <w:p w:rsidR="00767D0A" w:rsidRPr="00C3143C" w:rsidRDefault="00AE3434" w:rsidP="00F771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767D0A"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года по запросу</w:t>
            </w:r>
          </w:p>
        </w:tc>
      </w:tr>
      <w:tr w:rsidR="00F771DF" w:rsidRPr="00C3143C" w:rsidTr="00B651EF">
        <w:tblPrEx>
          <w:tblLook w:val="0000"/>
        </w:tblPrEx>
        <w:trPr>
          <w:trHeight w:val="544"/>
        </w:trPr>
        <w:tc>
          <w:tcPr>
            <w:tcW w:w="400" w:type="dxa"/>
          </w:tcPr>
          <w:p w:rsidR="00F771DF" w:rsidRPr="00C3143C" w:rsidRDefault="00C94B05" w:rsidP="00F7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771DF" w:rsidRPr="00C3143C" w:rsidRDefault="00F771DF" w:rsidP="00F7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Уточнение запроса</w:t>
            </w:r>
          </w:p>
        </w:tc>
        <w:tc>
          <w:tcPr>
            <w:tcW w:w="1994" w:type="dxa"/>
          </w:tcPr>
          <w:p w:rsidR="00F771DF" w:rsidRPr="00C3143C" w:rsidRDefault="00F771DF" w:rsidP="00F7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Выявление зон риска</w:t>
            </w:r>
          </w:p>
        </w:tc>
        <w:tc>
          <w:tcPr>
            <w:tcW w:w="2260" w:type="dxa"/>
          </w:tcPr>
          <w:p w:rsidR="00F771DF" w:rsidRPr="00C3143C" w:rsidRDefault="00F771DF" w:rsidP="00F7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Коррекция программы</w:t>
            </w:r>
          </w:p>
        </w:tc>
        <w:tc>
          <w:tcPr>
            <w:tcW w:w="1994" w:type="dxa"/>
          </w:tcPr>
          <w:p w:rsidR="00F771DF" w:rsidRPr="00C3143C" w:rsidRDefault="00F771DF" w:rsidP="00F7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C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3084" w:type="dxa"/>
          </w:tcPr>
          <w:p w:rsidR="00F771DF" w:rsidRPr="00C3143C" w:rsidRDefault="00D6593F" w:rsidP="00F7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  <w:r w:rsidR="00F771DF" w:rsidRPr="00C314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E19C7" w:rsidRDefault="002E19C7" w:rsidP="00E20B24">
      <w:pPr>
        <w:rPr>
          <w:rFonts w:ascii="Times New Roman" w:hAnsi="Times New Roman" w:cs="Times New Roman"/>
          <w:sz w:val="28"/>
          <w:szCs w:val="28"/>
        </w:rPr>
      </w:pPr>
    </w:p>
    <w:p w:rsidR="00AE3434" w:rsidRDefault="00AE3434" w:rsidP="00AE3434">
      <w:pPr>
        <w:spacing w:after="0" w:line="240" w:lineRule="auto"/>
        <w:ind w:left="698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434" w:rsidRDefault="00AE3434" w:rsidP="00AE3434">
      <w:pPr>
        <w:spacing w:after="0" w:line="240" w:lineRule="auto"/>
        <w:ind w:left="698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6A0" w:rsidRPr="0067631C" w:rsidRDefault="001166A0" w:rsidP="00676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434" w:rsidRPr="003F634E" w:rsidRDefault="00D6593F" w:rsidP="00AE3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  2017- 2018</w:t>
      </w:r>
      <w:r w:rsidR="00AE3434" w:rsidRPr="003F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AE3434" w:rsidRPr="003F634E" w:rsidRDefault="00D6593F" w:rsidP="00AE3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(7, 9 специализированные</w:t>
      </w:r>
      <w:r w:rsidR="00AE3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био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</w:t>
      </w:r>
      <w:r w:rsidR="00AE3434" w:rsidRPr="003F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E3434" w:rsidRPr="003F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AE3434" w:rsidRPr="003F634E" w:rsidRDefault="00AE3434" w:rsidP="00AE3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2221"/>
        <w:gridCol w:w="2457"/>
        <w:gridCol w:w="2410"/>
      </w:tblGrid>
      <w:tr w:rsidR="00AE3434" w:rsidRPr="003F634E" w:rsidTr="001549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Срок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деятельности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отрудничество</w:t>
            </w:r>
          </w:p>
        </w:tc>
      </w:tr>
      <w:tr w:rsidR="00AE3434" w:rsidRPr="003F634E" w:rsidTr="001549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Выводы, выступления и обсуждения на консилиуме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учителя-предметники, администрация.</w:t>
            </w:r>
          </w:p>
        </w:tc>
      </w:tr>
      <w:tr w:rsidR="00AE3434" w:rsidRPr="003F634E" w:rsidTr="001549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мотивации, регулятивной сферы, потребности в изучении предметов естественнонаучного цикла, уровня социализации.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AE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занятие по теме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планы</w:t>
            </w: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карты развития.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руководитель.</w:t>
            </w:r>
          </w:p>
        </w:tc>
      </w:tr>
      <w:tr w:rsidR="00AE3434" w:rsidRPr="003F634E" w:rsidTr="001549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индивидуальное, групповое детей, педагогов, родителей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педагогических советах, родительских собраниях по результатам диагностики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 по коррекции выявленных проблем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классный руководитель, родители</w:t>
            </w:r>
          </w:p>
        </w:tc>
      </w:tr>
      <w:tr w:rsidR="00AE3434" w:rsidRPr="003F634E" w:rsidTr="001549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личностного и профессионального самоопределения педагогов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психологического тренинга  по повышению  стрессоустойчивости, творческие  упражнения, ролевые игры, анализ ситуаций.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самоактуализации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ответственности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работающие в классе</w:t>
            </w:r>
          </w:p>
        </w:tc>
      </w:tr>
      <w:tr w:rsidR="00AE3434" w:rsidRPr="003F634E" w:rsidTr="001549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</w:t>
            </w: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 собрания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Игровые </w:t>
            </w: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занятия, презентации.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с </w:t>
            </w: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результатами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Родители, </w:t>
            </w:r>
            <w:r w:rsidRPr="003F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</w:tr>
      <w:tr w:rsidR="00AE3434" w:rsidRPr="003F634E" w:rsidTr="00FF27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34" w:rsidRPr="003F634E" w:rsidRDefault="00AE3434" w:rsidP="0015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3434" w:rsidRDefault="00AE3434" w:rsidP="00AE3434">
      <w:pPr>
        <w:spacing w:after="0" w:line="240" w:lineRule="auto"/>
        <w:ind w:left="698"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434" w:rsidRDefault="00AE3434" w:rsidP="00AE3434">
      <w:pPr>
        <w:spacing w:after="0" w:line="240" w:lineRule="auto"/>
        <w:ind w:left="698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434" w:rsidRDefault="00AE3434" w:rsidP="00AE3434">
      <w:pPr>
        <w:spacing w:after="0" w:line="240" w:lineRule="auto"/>
        <w:ind w:left="698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DB0" w:rsidRDefault="00B77DB0" w:rsidP="00B77DB0">
      <w:pPr>
        <w:spacing w:after="0" w:line="240" w:lineRule="auto"/>
        <w:ind w:left="698" w:right="-1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B77DB0" w:rsidRDefault="00B77DB0" w:rsidP="00B77DB0">
      <w:pPr>
        <w:spacing w:after="0" w:line="240" w:lineRule="auto"/>
        <w:ind w:left="698"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434" w:rsidRPr="00B77DB0" w:rsidRDefault="00B77DB0" w:rsidP="00B77DB0">
      <w:pPr>
        <w:spacing w:after="0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1.Абрамова Г.С. Возрастная психология. – М.: Академия, 1997.</w:t>
      </w:r>
    </w:p>
    <w:p w:rsidR="00AE3434" w:rsidRDefault="00B77DB0" w:rsidP="00B77DB0">
      <w:pPr>
        <w:spacing w:after="0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Развивающие психологические программы для обучающихся специализированных классов: сборник программ для педагогов-психологов специализированных классов/ под. ред. Е. В. Дёминой.- Новосибирск, 2015.- Ч.3.-244 с.</w:t>
      </w:r>
    </w:p>
    <w:p w:rsidR="00B77DB0" w:rsidRPr="00B77DB0" w:rsidRDefault="00B77DB0" w:rsidP="00B77DB0">
      <w:pPr>
        <w:spacing w:after="0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Рабочая концепция одарённости. М., 2003, Д.Я. Богоявленская (ответственный редактор), В.Д. </w:t>
      </w:r>
      <w:proofErr w:type="spellStart"/>
      <w:r w:rsidRPr="00B77DB0">
        <w:rPr>
          <w:rFonts w:ascii="Times New Roman" w:eastAsia="Times New Roman" w:hAnsi="Times New Roman" w:cs="Times New Roman"/>
          <w:sz w:val="28"/>
          <w:szCs w:val="28"/>
        </w:rPr>
        <w:t>Шадриков</w:t>
      </w:r>
      <w:proofErr w:type="spellEnd"/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 (научный руководитель), Ю.Д. Бабаева, А.В. </w:t>
      </w:r>
      <w:proofErr w:type="spellStart"/>
      <w:r w:rsidRPr="00B77DB0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, В.Н. Дружинин, И.И. Ильясов, И.В. </w:t>
      </w:r>
      <w:proofErr w:type="spellStart"/>
      <w:r w:rsidRPr="00B77DB0">
        <w:rPr>
          <w:rFonts w:ascii="Times New Roman" w:eastAsia="Times New Roman" w:hAnsi="Times New Roman" w:cs="Times New Roman"/>
          <w:sz w:val="28"/>
          <w:szCs w:val="28"/>
        </w:rPr>
        <w:t>Калиш</w:t>
      </w:r>
      <w:proofErr w:type="spellEnd"/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, Н.С. </w:t>
      </w:r>
      <w:proofErr w:type="spellStart"/>
      <w:r w:rsidRPr="00B77DB0">
        <w:rPr>
          <w:rFonts w:ascii="Times New Roman" w:eastAsia="Times New Roman" w:hAnsi="Times New Roman" w:cs="Times New Roman"/>
          <w:sz w:val="28"/>
          <w:szCs w:val="28"/>
        </w:rPr>
        <w:t>Лейтес</w:t>
      </w:r>
      <w:proofErr w:type="spellEnd"/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, А.М. Матюшкин, А.А. </w:t>
      </w:r>
      <w:proofErr w:type="spellStart"/>
      <w:r w:rsidRPr="00B77DB0">
        <w:rPr>
          <w:rFonts w:ascii="Times New Roman" w:eastAsia="Times New Roman" w:hAnsi="Times New Roman" w:cs="Times New Roman"/>
          <w:sz w:val="28"/>
          <w:szCs w:val="28"/>
        </w:rPr>
        <w:t>Мелик</w:t>
      </w:r>
      <w:proofErr w:type="spellEnd"/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 – Пашаев, В.И. Панов, Д.В. Ушаков, М.А. Холодная, Н.Б. Шумакова, В.С. Юркевич.</w:t>
      </w:r>
    </w:p>
    <w:p w:rsidR="00AE3434" w:rsidRDefault="00AE3434" w:rsidP="00B77DB0">
      <w:pPr>
        <w:spacing w:after="0"/>
        <w:ind w:left="698"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434" w:rsidRDefault="00AE3434" w:rsidP="00AE3434">
      <w:pPr>
        <w:spacing w:after="0" w:line="240" w:lineRule="auto"/>
        <w:ind w:left="698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E3434" w:rsidSect="007E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6F78"/>
    <w:multiLevelType w:val="hybridMultilevel"/>
    <w:tmpl w:val="53EE3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85F03"/>
    <w:multiLevelType w:val="hybridMultilevel"/>
    <w:tmpl w:val="90F8F6CC"/>
    <w:lvl w:ilvl="0" w:tplc="3FFE61E8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2A"/>
    <w:rsid w:val="001166A0"/>
    <w:rsid w:val="00144D6F"/>
    <w:rsid w:val="001A1E70"/>
    <w:rsid w:val="001F6E5D"/>
    <w:rsid w:val="002E19C7"/>
    <w:rsid w:val="003E3B3A"/>
    <w:rsid w:val="00400476"/>
    <w:rsid w:val="004248DC"/>
    <w:rsid w:val="00465049"/>
    <w:rsid w:val="00481C37"/>
    <w:rsid w:val="00494719"/>
    <w:rsid w:val="00551A89"/>
    <w:rsid w:val="00565778"/>
    <w:rsid w:val="00572A83"/>
    <w:rsid w:val="005A17D0"/>
    <w:rsid w:val="005D45ED"/>
    <w:rsid w:val="005F7F92"/>
    <w:rsid w:val="00627D34"/>
    <w:rsid w:val="0067631C"/>
    <w:rsid w:val="007106D8"/>
    <w:rsid w:val="00733B16"/>
    <w:rsid w:val="00762223"/>
    <w:rsid w:val="00767D0A"/>
    <w:rsid w:val="007E1204"/>
    <w:rsid w:val="007F178E"/>
    <w:rsid w:val="00830F0E"/>
    <w:rsid w:val="008647E9"/>
    <w:rsid w:val="008D0564"/>
    <w:rsid w:val="009824C5"/>
    <w:rsid w:val="00986015"/>
    <w:rsid w:val="00997CF8"/>
    <w:rsid w:val="00A005AA"/>
    <w:rsid w:val="00A12FCF"/>
    <w:rsid w:val="00A51417"/>
    <w:rsid w:val="00AC41A4"/>
    <w:rsid w:val="00AE3434"/>
    <w:rsid w:val="00B651EF"/>
    <w:rsid w:val="00B77DB0"/>
    <w:rsid w:val="00BC6D34"/>
    <w:rsid w:val="00C0756E"/>
    <w:rsid w:val="00C3143C"/>
    <w:rsid w:val="00C94B05"/>
    <w:rsid w:val="00CD6BD8"/>
    <w:rsid w:val="00D6593F"/>
    <w:rsid w:val="00DB189C"/>
    <w:rsid w:val="00E20B24"/>
    <w:rsid w:val="00E46880"/>
    <w:rsid w:val="00E57CFA"/>
    <w:rsid w:val="00EB03AE"/>
    <w:rsid w:val="00F139D1"/>
    <w:rsid w:val="00F13D2A"/>
    <w:rsid w:val="00F24F3F"/>
    <w:rsid w:val="00F33155"/>
    <w:rsid w:val="00F730D9"/>
    <w:rsid w:val="00F771DF"/>
    <w:rsid w:val="00F96160"/>
    <w:rsid w:val="00FF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34"/>
    <w:pPr>
      <w:ind w:left="720"/>
      <w:contextualSpacing/>
    </w:pPr>
  </w:style>
  <w:style w:type="table" w:styleId="a4">
    <w:name w:val="Table Grid"/>
    <w:basedOn w:val="a1"/>
    <w:uiPriority w:val="59"/>
    <w:rsid w:val="00864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34"/>
    <w:pPr>
      <w:ind w:left="720"/>
      <w:contextualSpacing/>
    </w:pPr>
  </w:style>
  <w:style w:type="table" w:styleId="a4">
    <w:name w:val="Table Grid"/>
    <w:basedOn w:val="a1"/>
    <w:uiPriority w:val="59"/>
    <w:rsid w:val="00864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cp:lastPrinted>2018-05-11T14:38:00Z</cp:lastPrinted>
  <dcterms:created xsi:type="dcterms:W3CDTF">2016-12-14T07:07:00Z</dcterms:created>
  <dcterms:modified xsi:type="dcterms:W3CDTF">2018-05-12T03:23:00Z</dcterms:modified>
</cp:coreProperties>
</file>